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E6B5A" w14:textId="5BEC045B" w:rsidR="00A1025B" w:rsidRPr="00F212C5" w:rsidRDefault="00F17BAE" w:rsidP="00F212C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публикационных таблиц Сельскохозяйственной микропереписи 2021 г. (проект)</w:t>
      </w:r>
    </w:p>
    <w:p w14:paraId="3D79377C" w14:textId="77777777" w:rsidR="00F212C5" w:rsidRPr="008A7916" w:rsidRDefault="008A7916" w:rsidP="00F212C5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I</w:t>
      </w:r>
      <w:r w:rsidR="00A91733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8A791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F212C5" w:rsidRPr="00F212C5">
        <w:rPr>
          <w:rFonts w:ascii="Times New Roman" w:hAnsi="Times New Roman" w:cs="Times New Roman"/>
          <w:b/>
          <w:sz w:val="24"/>
          <w:szCs w:val="24"/>
          <w:u w:val="single"/>
        </w:rPr>
        <w:t>ОСНОВНЫЕ ИТОГИ ПЕРЕПИСИ</w:t>
      </w:r>
      <w:r w:rsidR="00546FC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6E525714" w14:textId="77777777" w:rsidR="008A7916" w:rsidRDefault="008A7916" w:rsidP="00F212C5">
      <w:pPr>
        <w:jc w:val="both"/>
        <w:rPr>
          <w:rFonts w:ascii="Times New Roman" w:hAnsi="Times New Roman" w:cs="Times New Roman"/>
          <w:sz w:val="24"/>
          <w:szCs w:val="24"/>
        </w:rPr>
      </w:pPr>
      <w:r w:rsidRPr="008A7916">
        <w:rPr>
          <w:rFonts w:ascii="Times New Roman" w:hAnsi="Times New Roman" w:cs="Times New Roman"/>
          <w:sz w:val="24"/>
          <w:szCs w:val="24"/>
        </w:rPr>
        <w:t>1. ОСНОВНЫЕ ИТОГИ ПО РЕЗУЛЬТАТАМ СЕЛЬСКОХОЗЯЙСТВЕННЫХ ПЕРЕПИСЕЙ В ХОЗЯЙСТВАХ ВСЕХ КАТЕГОРИЙ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7E37B98" w14:textId="77777777" w:rsidR="008A7916" w:rsidRPr="008A7916" w:rsidRDefault="008A7916" w:rsidP="00F212C5">
      <w:pPr>
        <w:jc w:val="both"/>
        <w:rPr>
          <w:rFonts w:ascii="Times New Roman" w:hAnsi="Times New Roman" w:cs="Times New Roman"/>
          <w:sz w:val="24"/>
          <w:szCs w:val="24"/>
        </w:rPr>
      </w:pPr>
      <w:r w:rsidRPr="008A7916">
        <w:rPr>
          <w:rFonts w:ascii="Times New Roman" w:hAnsi="Times New Roman" w:cs="Times New Roman"/>
          <w:sz w:val="24"/>
          <w:szCs w:val="24"/>
        </w:rPr>
        <w:t>2. ОСНОВНЫЕ ИТОГИ СЕЛЬСКОХОЗЯЙСТВЕННЫХ ПЕРЕПИСЕЙ 2016 И 2021 ГГ. В РАЗРЕЗЕ КАТЕГОРИЙ ХОЗЯЙСТВ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D0974A0" w14:textId="77777777" w:rsidR="00546FCC" w:rsidRDefault="00546FCC" w:rsidP="00F212C5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II</w:t>
      </w:r>
      <w:r w:rsidR="00A91733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5E55E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546FCC">
        <w:rPr>
          <w:rFonts w:ascii="Times New Roman" w:hAnsi="Times New Roman" w:cs="Times New Roman"/>
          <w:b/>
          <w:sz w:val="24"/>
          <w:szCs w:val="24"/>
          <w:u w:val="single"/>
        </w:rPr>
        <w:t>ЧИСЛО ОБЪЕКТОВ ПЕРЕПИСИ</w:t>
      </w:r>
    </w:p>
    <w:p w14:paraId="0ECBE203" w14:textId="77777777" w:rsidR="00546FCC" w:rsidRDefault="00546FCC" w:rsidP="00546FCC">
      <w:pPr>
        <w:jc w:val="both"/>
        <w:rPr>
          <w:rFonts w:ascii="Times New Roman" w:hAnsi="Times New Roman" w:cs="Times New Roman"/>
          <w:sz w:val="24"/>
          <w:szCs w:val="24"/>
        </w:rPr>
      </w:pPr>
      <w:r w:rsidRPr="008A7916">
        <w:rPr>
          <w:rFonts w:ascii="Times New Roman" w:hAnsi="Times New Roman" w:cs="Times New Roman"/>
          <w:sz w:val="24"/>
          <w:szCs w:val="24"/>
        </w:rPr>
        <w:t>3. ЧИСЛО ОБЪЕКТОВ ПЕРЕПИСИ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EAA564C" w14:textId="77777777" w:rsidR="00546FCC" w:rsidRDefault="00EE6D78" w:rsidP="00F212C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546FCC" w:rsidRPr="00546FCC">
        <w:rPr>
          <w:rFonts w:ascii="Times New Roman" w:hAnsi="Times New Roman" w:cs="Times New Roman"/>
          <w:sz w:val="24"/>
          <w:szCs w:val="24"/>
        </w:rPr>
        <w:t>. ЧИСЛО ОБЪЕКТОВ ПЕРЕПИСИ, ОСУЩЕСТВЛЯВШИХ СЕЛЬСКОХОЗЯЙСТВЕННУЮ ДЕЯТЕЛЬНОСТЬ В I ПОЛУГОДИИ 2021 Г. ПО КАТЕГОРИЯМ ХОЗЯЙСТВ</w:t>
      </w:r>
      <w:r w:rsidR="00546FCC">
        <w:rPr>
          <w:rFonts w:ascii="Times New Roman" w:hAnsi="Times New Roman" w:cs="Times New Roman"/>
          <w:sz w:val="24"/>
          <w:szCs w:val="24"/>
        </w:rPr>
        <w:t>;</w:t>
      </w:r>
    </w:p>
    <w:p w14:paraId="27BD66D8" w14:textId="77777777" w:rsidR="00546FCC" w:rsidRDefault="00EE6D78" w:rsidP="00F212C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546FCC" w:rsidRPr="00546FCC">
        <w:rPr>
          <w:rFonts w:ascii="Times New Roman" w:hAnsi="Times New Roman" w:cs="Times New Roman"/>
          <w:sz w:val="24"/>
          <w:szCs w:val="24"/>
        </w:rPr>
        <w:t>. УДЕЛЬНЫЙ ВЕС ОБЪЕКТОВ ПЕРЕПИСИ, ОСУЩЕСТВЛЯВШИХ СЕЛЬСКОХОЗЯЙСТВЕННУЮ ДЕЯТЕЛЬНОСТЬ В I ПОЛУГОДИИ 2021 Г.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81F4004" w14:textId="77777777" w:rsidR="00EE6D78" w:rsidRPr="00546FCC" w:rsidRDefault="00EE6D78" w:rsidP="00F212C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EE6D78">
        <w:rPr>
          <w:rFonts w:ascii="Times New Roman" w:hAnsi="Times New Roman" w:cs="Times New Roman"/>
          <w:sz w:val="24"/>
          <w:szCs w:val="24"/>
        </w:rPr>
        <w:t>. ХАРАКТЕРИС</w:t>
      </w:r>
      <w:r>
        <w:rPr>
          <w:rFonts w:ascii="Times New Roman" w:hAnsi="Times New Roman" w:cs="Times New Roman"/>
          <w:sz w:val="24"/>
          <w:szCs w:val="24"/>
        </w:rPr>
        <w:t>ТИКА НЕКОММЕРЧЕСКИХ ТОВАРИЩЕСТВ.</w:t>
      </w:r>
    </w:p>
    <w:p w14:paraId="51E7A13C" w14:textId="77777777" w:rsidR="00F212C5" w:rsidRDefault="005E55E8" w:rsidP="00F212C5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III</w:t>
      </w:r>
      <w:r w:rsidR="00A91733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A91733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F212C5" w:rsidRPr="00F212C5">
        <w:rPr>
          <w:rFonts w:ascii="Times New Roman" w:hAnsi="Times New Roman" w:cs="Times New Roman"/>
          <w:b/>
          <w:sz w:val="24"/>
          <w:szCs w:val="24"/>
          <w:u w:val="single"/>
        </w:rPr>
        <w:t xml:space="preserve">ЗЕМЕЛЬНЫЕ РЕСУРСЫ </w:t>
      </w:r>
    </w:p>
    <w:p w14:paraId="3E215516" w14:textId="77777777" w:rsidR="00546FCC" w:rsidRDefault="005E55E8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5E55E8">
        <w:rPr>
          <w:rFonts w:ascii="Times New Roman" w:hAnsi="Times New Roman" w:cs="Times New Roman"/>
          <w:sz w:val="24"/>
          <w:szCs w:val="24"/>
        </w:rPr>
        <w:t>7. ПЛОЩАДЬ СЕЛЬСКОХОЗЯЙСТВЕННЫХ УГОДИЙ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FCA021D" w14:textId="77777777" w:rsidR="005E55E8" w:rsidRDefault="005E55E8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5E55E8">
        <w:rPr>
          <w:rFonts w:ascii="Times New Roman" w:hAnsi="Times New Roman" w:cs="Times New Roman"/>
          <w:sz w:val="24"/>
          <w:szCs w:val="24"/>
        </w:rPr>
        <w:t>8. ФАКТИЧЕСКИ ИСПОЛЬЗОВАВШИЕСЯ ПЛОЩАДИ СЕЛЬСКОХОЗЯЙСТВЕННЫХ УГОДИЙ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3BFD333" w14:textId="77777777" w:rsidR="005E55E8" w:rsidRDefault="005E55E8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5E55E8">
        <w:rPr>
          <w:rFonts w:ascii="Times New Roman" w:hAnsi="Times New Roman" w:cs="Times New Roman"/>
          <w:sz w:val="24"/>
          <w:szCs w:val="24"/>
        </w:rPr>
        <w:t>9. ПЛОЩАДЬ ПАШНИ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1161C01" w14:textId="77777777" w:rsidR="005E55E8" w:rsidRDefault="005E55E8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5E55E8">
        <w:rPr>
          <w:rFonts w:ascii="Times New Roman" w:hAnsi="Times New Roman" w:cs="Times New Roman"/>
          <w:sz w:val="24"/>
          <w:szCs w:val="24"/>
        </w:rPr>
        <w:t>10. ПЛОЩАДЬ СЕНОКОСОВ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83D08FD" w14:textId="77777777" w:rsidR="005E55E8" w:rsidRDefault="005E55E8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5E55E8">
        <w:rPr>
          <w:rFonts w:ascii="Times New Roman" w:hAnsi="Times New Roman" w:cs="Times New Roman"/>
          <w:sz w:val="24"/>
          <w:szCs w:val="24"/>
        </w:rPr>
        <w:t>11. ПЛОЩАДЬ ПАСТБИЩ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88E9558" w14:textId="77777777" w:rsidR="005E55E8" w:rsidRDefault="005E55E8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5E55E8">
        <w:rPr>
          <w:rFonts w:ascii="Times New Roman" w:hAnsi="Times New Roman" w:cs="Times New Roman"/>
          <w:sz w:val="24"/>
          <w:szCs w:val="24"/>
        </w:rPr>
        <w:t>12. ПЛОЩАДЬ ЗАЛЕЖИ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1043D18" w14:textId="77777777" w:rsidR="005E55E8" w:rsidRDefault="005E55E8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5E55E8">
        <w:rPr>
          <w:rFonts w:ascii="Times New Roman" w:hAnsi="Times New Roman" w:cs="Times New Roman"/>
          <w:sz w:val="24"/>
          <w:szCs w:val="24"/>
        </w:rPr>
        <w:t>13. СТРУКТУРА  СЕЛЬСКОХОЗЯЙСТВЕННЫХ УГОДИЙ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AA87963" w14:textId="77777777" w:rsidR="00EE6D78" w:rsidRPr="005E55E8" w:rsidRDefault="00EE6D78" w:rsidP="00EE6D78">
      <w:pPr>
        <w:jc w:val="both"/>
        <w:rPr>
          <w:rFonts w:ascii="Times New Roman" w:hAnsi="Times New Roman" w:cs="Times New Roman"/>
          <w:sz w:val="24"/>
          <w:szCs w:val="24"/>
        </w:rPr>
      </w:pPr>
      <w:r w:rsidRPr="00EE6D78">
        <w:rPr>
          <w:rFonts w:ascii="Times New Roman" w:hAnsi="Times New Roman" w:cs="Times New Roman"/>
          <w:sz w:val="24"/>
          <w:szCs w:val="24"/>
        </w:rPr>
        <w:t>14. СТРУКТУРА ОБЩЕЙ ЗЕМЕЛЬНОЙ  ПЛОЩАДИ ПО ВИДАМ ИСПОЛЬЗОВА</w:t>
      </w:r>
      <w:r>
        <w:rPr>
          <w:rFonts w:ascii="Times New Roman" w:hAnsi="Times New Roman" w:cs="Times New Roman"/>
          <w:sz w:val="24"/>
          <w:szCs w:val="24"/>
        </w:rPr>
        <w:t xml:space="preserve">НИЯ В ЛИЧНЫХ ПОДСОБНЫХ И ДРУГИХ </w:t>
      </w:r>
      <w:r w:rsidRPr="00EE6D78">
        <w:rPr>
          <w:rFonts w:ascii="Times New Roman" w:hAnsi="Times New Roman" w:cs="Times New Roman"/>
          <w:sz w:val="24"/>
          <w:szCs w:val="24"/>
        </w:rPr>
        <w:t>ИНДИВИДУАЛЬНЫХ ХОЗЯЙСТВАХ  ГРАЖДАН СЕЛЬСКИХ НАСЕЛЕННЫХ ПУНКТОВ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C45C998" w14:textId="77777777" w:rsidR="008C7E81" w:rsidRPr="005E55E8" w:rsidRDefault="00A91733" w:rsidP="008C7E81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IV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="008C7E81" w:rsidRPr="00E036B4">
        <w:rPr>
          <w:rFonts w:ascii="Times New Roman" w:hAnsi="Times New Roman" w:cs="Times New Roman"/>
          <w:b/>
          <w:sz w:val="24"/>
          <w:szCs w:val="24"/>
          <w:u w:val="single"/>
        </w:rPr>
        <w:t>ПЛОЩАДИ СЕЛЬСКОХОЗЯЙСТВЕННЫХ КУЛЬТУР И МНОГОЛЕТНИХ НАСАЖДЕНИЙ</w:t>
      </w:r>
    </w:p>
    <w:p w14:paraId="7C53A501" w14:textId="77777777" w:rsidR="008A7916" w:rsidRDefault="00A91733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A91733">
        <w:rPr>
          <w:rFonts w:ascii="Times New Roman" w:hAnsi="Times New Roman" w:cs="Times New Roman"/>
          <w:sz w:val="24"/>
          <w:szCs w:val="24"/>
        </w:rPr>
        <w:t>4-1. ОБЩАЯ ПОСЕВНАЯ ПЛОЩАДЬ СЕЛЬСКОХОЗЯЙСТВЕННЫХ КУЛЬТУР ПОД УРОЖАЙ 2021 Г.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FEE20EF" w14:textId="77777777" w:rsidR="00A91733" w:rsidRDefault="00A91733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A91733">
        <w:rPr>
          <w:rFonts w:ascii="Times New Roman" w:hAnsi="Times New Roman" w:cs="Times New Roman"/>
          <w:sz w:val="24"/>
          <w:szCs w:val="24"/>
        </w:rPr>
        <w:t>4-2. ПОСЕВНАЯ ПЛОЩАДЬ ЗЕРНОВЫХ И ЗЕРНОБОБОВЫХ КУЛЬТУР ПОД УРОЖАЙ 2021 Г.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D72372E" w14:textId="77777777" w:rsidR="00A91733" w:rsidRDefault="00A91733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A91733">
        <w:rPr>
          <w:rFonts w:ascii="Times New Roman" w:hAnsi="Times New Roman" w:cs="Times New Roman"/>
          <w:sz w:val="24"/>
          <w:szCs w:val="24"/>
        </w:rPr>
        <w:t>4-3. ПОСЕВНАЯ ПЛОЩАДЬ ПШЕНИЦЫ ПОД УРОЖАЙ 2021 Г.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1BBCF0F" w14:textId="77777777" w:rsidR="00A91733" w:rsidRDefault="00A91733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A91733">
        <w:rPr>
          <w:rFonts w:ascii="Times New Roman" w:hAnsi="Times New Roman" w:cs="Times New Roman"/>
          <w:sz w:val="24"/>
          <w:szCs w:val="24"/>
        </w:rPr>
        <w:lastRenderedPageBreak/>
        <w:t>Р4-4. ПОСЕВНАЯ ПЛОЩАДЬ ПШЕНИЦЫ ОЗИМОЙ ПОД УРОЖАЙ 2021 Г.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D0322C8" w14:textId="77777777" w:rsidR="00A91733" w:rsidRDefault="00A91733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A91733">
        <w:rPr>
          <w:rFonts w:ascii="Times New Roman" w:hAnsi="Times New Roman" w:cs="Times New Roman"/>
          <w:sz w:val="24"/>
          <w:szCs w:val="24"/>
        </w:rPr>
        <w:t>Р4-5. ПОСЕВНАЯ ПЛОЩАДЬ ПШЕНИЦЫ ЯРОВОЙ ПОД УРОЖАЙ 2021 Г.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C5A0C35" w14:textId="77777777" w:rsidR="00A91733" w:rsidRDefault="00A91733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A91733">
        <w:rPr>
          <w:rFonts w:ascii="Times New Roman" w:hAnsi="Times New Roman" w:cs="Times New Roman"/>
          <w:sz w:val="24"/>
          <w:szCs w:val="24"/>
        </w:rPr>
        <w:t>Р4-6. ПОСЕВНАЯ ПЛОЩАДЬ РЖИ ОЗИМОЙ ПОД УРОЖАЙ 2021 Г.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593048D" w14:textId="77777777" w:rsidR="00A91733" w:rsidRDefault="00A91733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A91733">
        <w:rPr>
          <w:rFonts w:ascii="Times New Roman" w:hAnsi="Times New Roman" w:cs="Times New Roman"/>
          <w:sz w:val="24"/>
          <w:szCs w:val="24"/>
        </w:rPr>
        <w:t>Р4-7. ПОСЕВНАЯ ПЛОЩАДЬ РЖИ ЯРОВОЙ ПОД УРОЖАЙ 2021 Г.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4227103" w14:textId="77777777" w:rsidR="00A91733" w:rsidRDefault="00A91733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A91733">
        <w:rPr>
          <w:rFonts w:ascii="Times New Roman" w:hAnsi="Times New Roman" w:cs="Times New Roman"/>
          <w:sz w:val="24"/>
          <w:szCs w:val="24"/>
        </w:rPr>
        <w:t>4-8. ПОСЕВНАЯ ПЛОЩАДЬ ЯЧМЕНЯ ПОД УРОЖАЙ 2021 Г.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8564720" w14:textId="77777777" w:rsidR="00A91733" w:rsidRDefault="00A91733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A91733">
        <w:rPr>
          <w:rFonts w:ascii="Times New Roman" w:hAnsi="Times New Roman" w:cs="Times New Roman"/>
          <w:sz w:val="24"/>
          <w:szCs w:val="24"/>
        </w:rPr>
        <w:t>Р4-9. ПОСЕВНАЯ ПЛОЩАДЬ ЯЧМЕНЯ ОЗИМОГО ПОД УРОЖАЙ 2021 Г.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0F35199" w14:textId="77777777" w:rsidR="00A91733" w:rsidRDefault="00A91733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A91733">
        <w:rPr>
          <w:rFonts w:ascii="Times New Roman" w:hAnsi="Times New Roman" w:cs="Times New Roman"/>
          <w:sz w:val="24"/>
          <w:szCs w:val="24"/>
        </w:rPr>
        <w:t>Р4-10. ПОСЕВНАЯ ПЛОЩАДЬ ЯЧМЕНЯ ЯРОВОГО ПОД УРОЖАЙ 2021 Г.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18E0C2F" w14:textId="77777777" w:rsidR="00A91733" w:rsidRDefault="00A91733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A91733">
        <w:rPr>
          <w:rFonts w:ascii="Times New Roman" w:hAnsi="Times New Roman" w:cs="Times New Roman"/>
          <w:sz w:val="24"/>
          <w:szCs w:val="24"/>
        </w:rPr>
        <w:t>Р4-11. ПОСЕВНАЯ ПЛОЩАДЬ ОВСА ПОД УРОЖАЙ 2021 Г.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1764A5B" w14:textId="77777777" w:rsidR="00A91733" w:rsidRDefault="00A91733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A91733">
        <w:rPr>
          <w:rFonts w:ascii="Times New Roman" w:hAnsi="Times New Roman" w:cs="Times New Roman"/>
          <w:sz w:val="24"/>
          <w:szCs w:val="24"/>
        </w:rPr>
        <w:t>4-12. ПОСЕВНАЯ ПЛОЩАДЬ КУКУРУЗЫ НА ЗЕРНО ПОД УРОЖАЙ 2021 Г.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20F5262" w14:textId="77777777" w:rsidR="00A91733" w:rsidRDefault="00A91733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A91733">
        <w:rPr>
          <w:rFonts w:ascii="Times New Roman" w:hAnsi="Times New Roman" w:cs="Times New Roman"/>
          <w:sz w:val="24"/>
          <w:szCs w:val="24"/>
        </w:rPr>
        <w:t>Р4-13. ПОСЕВНАЯ ПЛОЩАДЬ ПРОСА ПОД УРОЖАЙ 2021 Г.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0D864D3" w14:textId="77777777" w:rsidR="00A91733" w:rsidRDefault="00A91733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A91733">
        <w:rPr>
          <w:rFonts w:ascii="Times New Roman" w:hAnsi="Times New Roman" w:cs="Times New Roman"/>
          <w:sz w:val="24"/>
          <w:szCs w:val="24"/>
        </w:rPr>
        <w:t>Р4-14. ПОСЕВНАЯ ПЛОЩАДЬ ГРЕЧИХИ ПОД УРОЖАЙ 2021 Г.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8A0C9B7" w14:textId="77777777" w:rsidR="00A91733" w:rsidRDefault="00A91733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A91733">
        <w:rPr>
          <w:rFonts w:ascii="Times New Roman" w:hAnsi="Times New Roman" w:cs="Times New Roman"/>
          <w:sz w:val="24"/>
          <w:szCs w:val="24"/>
        </w:rPr>
        <w:t>Р4-15. ПОСЕВНАЯ ПЛОЩАДЬ РИСА ПОД УРОЖАЙ 2021 Г.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B67743B" w14:textId="77777777" w:rsidR="00A91733" w:rsidRDefault="00A91733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A91733">
        <w:rPr>
          <w:rFonts w:ascii="Times New Roman" w:hAnsi="Times New Roman" w:cs="Times New Roman"/>
          <w:sz w:val="24"/>
          <w:szCs w:val="24"/>
        </w:rPr>
        <w:t>Р4-16. ПОСЕВНАЯ ПЛОЩАДЬ СОРГО НА ЗЕРНО ПОД УРОЖАЙ 2021 Г.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AE2D3EC" w14:textId="77777777" w:rsidR="00390083" w:rsidRDefault="00A91733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A91733">
        <w:rPr>
          <w:rFonts w:ascii="Times New Roman" w:hAnsi="Times New Roman" w:cs="Times New Roman"/>
          <w:sz w:val="24"/>
          <w:szCs w:val="24"/>
        </w:rPr>
        <w:t>Р4-17. ПОСЕВНАЯ ПЛОЩАДЬ Т</w:t>
      </w:r>
      <w:r w:rsidR="00347A40">
        <w:rPr>
          <w:rFonts w:ascii="Times New Roman" w:hAnsi="Times New Roman" w:cs="Times New Roman"/>
          <w:sz w:val="24"/>
          <w:szCs w:val="24"/>
        </w:rPr>
        <w:t>РИТИ</w:t>
      </w:r>
      <w:r w:rsidRPr="00A91733">
        <w:rPr>
          <w:rFonts w:ascii="Times New Roman" w:hAnsi="Times New Roman" w:cs="Times New Roman"/>
          <w:sz w:val="24"/>
          <w:szCs w:val="24"/>
        </w:rPr>
        <w:t>КАЛЕ ОЗИМОГО ПОД УРОЖАЙ 2021 Г. ПО КАТЕГОРИЯМ ХОЗЯЙСТВ</w:t>
      </w:r>
      <w:r w:rsidR="00390083">
        <w:rPr>
          <w:rFonts w:ascii="Times New Roman" w:hAnsi="Times New Roman" w:cs="Times New Roman"/>
          <w:sz w:val="24"/>
          <w:szCs w:val="24"/>
        </w:rPr>
        <w:t>;</w:t>
      </w:r>
    </w:p>
    <w:p w14:paraId="4AE8F26E" w14:textId="77777777" w:rsidR="00390083" w:rsidRDefault="00390083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390083">
        <w:rPr>
          <w:rFonts w:ascii="Times New Roman" w:hAnsi="Times New Roman" w:cs="Times New Roman"/>
          <w:sz w:val="24"/>
          <w:szCs w:val="24"/>
        </w:rPr>
        <w:t>Р4-18. ПОСЕВНАЯ ПЛОЩАДЬ ТРИТИКАЛЕ ЯРОВОГО ПОД УРОЖАЙ 2021 Г.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5A93CCD" w14:textId="77777777" w:rsidR="00390083" w:rsidRDefault="00390083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390083">
        <w:rPr>
          <w:rFonts w:ascii="Times New Roman" w:hAnsi="Times New Roman" w:cs="Times New Roman"/>
          <w:sz w:val="24"/>
          <w:szCs w:val="24"/>
        </w:rPr>
        <w:t>Р4-19. ПОСЕВНАЯ ПЛОЩАДЬ ЗЕРНОБОБОВЫХ КУЛЬТУР ПОД УРОЖАЙ 2021 Г.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88E7252" w14:textId="77777777" w:rsidR="00A91733" w:rsidRDefault="00390083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390083">
        <w:rPr>
          <w:rFonts w:ascii="Times New Roman" w:hAnsi="Times New Roman" w:cs="Times New Roman"/>
          <w:sz w:val="24"/>
          <w:szCs w:val="24"/>
        </w:rPr>
        <w:t>4-20. ПОСЕВНАЯ ПЛОЩАДЬ ТЕХНИЧЕСКИХ КУЛЬТУР ПОД УРОЖАЙ 2021 Г.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BC47233" w14:textId="77777777" w:rsidR="00390083" w:rsidRDefault="00390083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390083">
        <w:rPr>
          <w:rFonts w:ascii="Times New Roman" w:hAnsi="Times New Roman" w:cs="Times New Roman"/>
          <w:sz w:val="24"/>
          <w:szCs w:val="24"/>
        </w:rPr>
        <w:t>4-21. ПОСЕВНАЯ ПЛОЩАДЬ САХАРНОЙ СВЕКЛЫ ПОД УРОЖАЙ 2021 Г.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A5E1A7E" w14:textId="77777777" w:rsidR="00390083" w:rsidRDefault="00390083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390083">
        <w:rPr>
          <w:rFonts w:ascii="Times New Roman" w:hAnsi="Times New Roman" w:cs="Times New Roman"/>
          <w:sz w:val="24"/>
          <w:szCs w:val="24"/>
        </w:rPr>
        <w:t>4-22. ПОСЕВНАЯ  ПЛОЩАДЬ ПОДСОЛНЕЧНИКА НА ЗЕРНО ПОД УРОЖАЙ 2021 Г.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72B394D" w14:textId="77777777" w:rsidR="00390083" w:rsidRDefault="00390083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390083">
        <w:rPr>
          <w:rFonts w:ascii="Times New Roman" w:hAnsi="Times New Roman" w:cs="Times New Roman"/>
          <w:sz w:val="24"/>
          <w:szCs w:val="24"/>
        </w:rPr>
        <w:t>Р4-23. ПОСЕВНАЯ  ПЛОЩАДЬ ЛЬНА-КУДРЯША (МАСЛИЧНОГО) ПОД УРОЖАЙ 2021 Г.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0421D88" w14:textId="77777777" w:rsidR="00390083" w:rsidRDefault="00390083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390083">
        <w:rPr>
          <w:rFonts w:ascii="Times New Roman" w:hAnsi="Times New Roman" w:cs="Times New Roman"/>
          <w:sz w:val="24"/>
          <w:szCs w:val="24"/>
        </w:rPr>
        <w:lastRenderedPageBreak/>
        <w:t>4-24. ПОСЕВНАЯ ПЛОЩАДЬ СОИ НА ЗЕРНО ПОД УРОЖАЙ 2021 Г.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373CD16" w14:textId="77777777" w:rsidR="00390083" w:rsidRDefault="00390083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390083">
        <w:rPr>
          <w:rFonts w:ascii="Times New Roman" w:hAnsi="Times New Roman" w:cs="Times New Roman"/>
          <w:sz w:val="24"/>
          <w:szCs w:val="24"/>
        </w:rPr>
        <w:t>4-25. ПОСЕВНАЯ ПЛОЩАДЬ РАПСА ПОД УРОЖАЙ 2021 Г.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C8FA74C" w14:textId="77777777" w:rsidR="00390083" w:rsidRDefault="00390083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390083">
        <w:rPr>
          <w:rFonts w:ascii="Times New Roman" w:hAnsi="Times New Roman" w:cs="Times New Roman"/>
          <w:sz w:val="24"/>
          <w:szCs w:val="24"/>
        </w:rPr>
        <w:t>Р4-26. ПОСЕВНАЯ ПЛОЩАДЬ РАПСА ОЗИМОГО ПОД УРОЖАЙ 2021 Г.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E11F46F" w14:textId="77777777" w:rsidR="00390083" w:rsidRDefault="00390083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390083">
        <w:rPr>
          <w:rFonts w:ascii="Times New Roman" w:hAnsi="Times New Roman" w:cs="Times New Roman"/>
          <w:sz w:val="24"/>
          <w:szCs w:val="24"/>
        </w:rPr>
        <w:t>Р4-27. ПОСЕВНАЯ ПЛОЩАДЬ РАПСА ЯРОВОГО ПОД УРОЖАЙ 2021 Г.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1DB40D4" w14:textId="77777777" w:rsidR="00390083" w:rsidRDefault="00390083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390083">
        <w:rPr>
          <w:rFonts w:ascii="Times New Roman" w:hAnsi="Times New Roman" w:cs="Times New Roman"/>
          <w:sz w:val="24"/>
          <w:szCs w:val="24"/>
        </w:rPr>
        <w:t>Р4-28. ПОСЕВНАЯ ПЛОЩАДЬ ЭФИРОМАСЛИЧНЫХ КУЛЬТУР ПОД УРОЖАЙ 2021 Г.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353048C" w14:textId="77777777" w:rsidR="00390083" w:rsidRDefault="00390083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390083">
        <w:rPr>
          <w:rFonts w:ascii="Times New Roman" w:hAnsi="Times New Roman" w:cs="Times New Roman"/>
          <w:sz w:val="24"/>
          <w:szCs w:val="24"/>
        </w:rPr>
        <w:t>Р4-29. ПОСЕВНАЯ ПЛОЩАДЬ ЛЕКАРСТВЕННЫХ КУЛЬТУР ПОД УРОЖАЙ 2021 Г.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2E22855" w14:textId="77777777" w:rsidR="00390083" w:rsidRDefault="00390083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390083">
        <w:rPr>
          <w:rFonts w:ascii="Times New Roman" w:hAnsi="Times New Roman" w:cs="Times New Roman"/>
          <w:sz w:val="24"/>
          <w:szCs w:val="24"/>
        </w:rPr>
        <w:t>4-30. ПОСЕВНАЯ ПЛОЩАДЬ КАРТОФЕЛЯ ПОД УРОЖАЙ 2021 Г.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9320492" w14:textId="77777777" w:rsidR="00390083" w:rsidRDefault="00390083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390083">
        <w:rPr>
          <w:rFonts w:ascii="Times New Roman" w:hAnsi="Times New Roman" w:cs="Times New Roman"/>
          <w:sz w:val="24"/>
          <w:szCs w:val="24"/>
        </w:rPr>
        <w:t>4-31. ПОСЕВНАЯ ПЛОЩАДЬ ОВОЩНЫХ И БАХЧЕВЫХ КУЛЬТУР ПОД УРОЖАЙ 2021 Г.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EE62EA7" w14:textId="77777777" w:rsidR="00390083" w:rsidRDefault="00390083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390083">
        <w:rPr>
          <w:rFonts w:ascii="Times New Roman" w:hAnsi="Times New Roman" w:cs="Times New Roman"/>
          <w:sz w:val="24"/>
          <w:szCs w:val="24"/>
        </w:rPr>
        <w:t>4-32. ПОСЕВНАЯ ПЛОЩАДЬ ОВОЩЕЙ ОТКРЫТОГО ГРУНТА ПОД УРОЖАЙ 2021 Г.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F989FCD" w14:textId="77777777" w:rsidR="00390083" w:rsidRDefault="00390083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390083">
        <w:rPr>
          <w:rFonts w:ascii="Times New Roman" w:hAnsi="Times New Roman" w:cs="Times New Roman"/>
          <w:sz w:val="24"/>
          <w:szCs w:val="24"/>
        </w:rPr>
        <w:t>Р4-33. ПОСЕВНАЯ ПЛОЩАДЬ КАПУСТЫ (ОТКРЫТОГО ГРУНТА), КРОМЕ ЦВЕТНОЙ И БРОККОЛИ ПОД УРОЖАЙ 2021 Г.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D373AEF" w14:textId="77777777" w:rsidR="00390083" w:rsidRDefault="00390083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390083">
        <w:rPr>
          <w:rFonts w:ascii="Times New Roman" w:hAnsi="Times New Roman" w:cs="Times New Roman"/>
          <w:sz w:val="24"/>
          <w:szCs w:val="24"/>
        </w:rPr>
        <w:t>Р4-34. ПОСЕВНАЯ ПЛОЩАДЬ КАПУСТЫ ЦВЕТНОЙ И БРОККОЛИ (ОТКРЫТОГО ГРУНТА) ПОД УРОЖАЙ 2021 Г.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ADCDD41" w14:textId="77777777" w:rsidR="00390083" w:rsidRDefault="00390083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390083">
        <w:rPr>
          <w:rFonts w:ascii="Times New Roman" w:hAnsi="Times New Roman" w:cs="Times New Roman"/>
          <w:sz w:val="24"/>
          <w:szCs w:val="24"/>
        </w:rPr>
        <w:t>Р4-35. ПОСЕВНАЯ ПЛОЩАДЬ ОГУРЦОВ (ОТКРЫТОГО ГРУНТА) ПОД УРОЖАЙ 2021 Г.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620FF54" w14:textId="77777777" w:rsidR="00390083" w:rsidRDefault="00390083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390083">
        <w:rPr>
          <w:rFonts w:ascii="Times New Roman" w:hAnsi="Times New Roman" w:cs="Times New Roman"/>
          <w:sz w:val="24"/>
          <w:szCs w:val="24"/>
        </w:rPr>
        <w:t>Р4-36. ПОСЕВНАЯ ПЛОЩАДЬ ПОМИДОРОВ (ОТКРЫТОГО ГРУНТА) ПОД УРОЖАЙ 2021 Г.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AEFDE9B" w14:textId="77777777" w:rsidR="00390083" w:rsidRDefault="00390083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390083">
        <w:rPr>
          <w:rFonts w:ascii="Times New Roman" w:hAnsi="Times New Roman" w:cs="Times New Roman"/>
          <w:sz w:val="24"/>
          <w:szCs w:val="24"/>
        </w:rPr>
        <w:t>Р4-37. ПОСЕВНАЯ ПЛОЩАДЬ СВЕКЛЫ СТОЛОВОЙ (ОТКРЫТОГО ГРУНТА) ПОД УРОЖАЙ 2021 Г.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F3BB6C7" w14:textId="77777777" w:rsidR="00390083" w:rsidRDefault="00390083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390083">
        <w:rPr>
          <w:rFonts w:ascii="Times New Roman" w:hAnsi="Times New Roman" w:cs="Times New Roman"/>
          <w:sz w:val="24"/>
          <w:szCs w:val="24"/>
        </w:rPr>
        <w:t>Р4-38. ПОСЕВНАЯ ПЛОЩАДЬ МОРКОВИ СТОЛОВОЙ (ОТКРЫТОГО ГРУНТА) ПОД УРОЖАЙ 2021 Г.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0DFBB4C" w14:textId="77777777" w:rsidR="00390083" w:rsidRDefault="00390083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390083">
        <w:rPr>
          <w:rFonts w:ascii="Times New Roman" w:hAnsi="Times New Roman" w:cs="Times New Roman"/>
          <w:sz w:val="24"/>
          <w:szCs w:val="24"/>
        </w:rPr>
        <w:t>Р4-39. ПОСЕВНАЯ ПЛОЩАДЬ ЛУКА РЕПЧАТОГО (ОТКРЫТОГО ГРУНТА) ПОД УРОЖАЙ 2021 Г.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22125A2" w14:textId="77777777" w:rsidR="00390083" w:rsidRDefault="00390083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390083">
        <w:rPr>
          <w:rFonts w:ascii="Times New Roman" w:hAnsi="Times New Roman" w:cs="Times New Roman"/>
          <w:sz w:val="24"/>
          <w:szCs w:val="24"/>
        </w:rPr>
        <w:t>Р4-40. ПОСЕВНАЯ ПЛОЩАДЬ ЧЕСНОКА (ОТКРЫТОГО ГРУНТА) ПОД УРОЖАЙ 2021 Г.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CAD7538" w14:textId="77777777" w:rsidR="00390083" w:rsidRDefault="00390083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390083">
        <w:rPr>
          <w:rFonts w:ascii="Times New Roman" w:hAnsi="Times New Roman" w:cs="Times New Roman"/>
          <w:sz w:val="24"/>
          <w:szCs w:val="24"/>
        </w:rPr>
        <w:t>Р4-41. ПОСЕВНАЯ ПЛОЩАДЬ ЗЕЛЕНОГО ГОРОШКА (ОТКРЫТОГО ГРУНТА) ПОД УРОЖАЙ 2021 Г.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576B61D" w14:textId="77777777" w:rsidR="00390083" w:rsidRDefault="00390083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390083">
        <w:rPr>
          <w:rFonts w:ascii="Times New Roman" w:hAnsi="Times New Roman" w:cs="Times New Roman"/>
          <w:sz w:val="24"/>
          <w:szCs w:val="24"/>
        </w:rPr>
        <w:t>Р4-42. ПОСЕВНАЯ ПЛОЩАДЬ ФАСОЛИ ОВОЩНОЙ (ОТКРЫТОГО ГРУНТА) ПОД УРОЖАЙ 2021 Г.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6356F66" w14:textId="77777777" w:rsidR="00390083" w:rsidRDefault="00390083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390083">
        <w:rPr>
          <w:rFonts w:ascii="Times New Roman" w:hAnsi="Times New Roman" w:cs="Times New Roman"/>
          <w:sz w:val="24"/>
          <w:szCs w:val="24"/>
        </w:rPr>
        <w:lastRenderedPageBreak/>
        <w:t>Р4-43. ПОСЕВНАЯ ПЛОЩАДЬ КУКУРУЗЫ САХАРНОЙ (ОТКРЫТОГО ГРУНТА) ПОД УРОЖАЙ 2021 Г.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AFF4F02" w14:textId="77777777" w:rsidR="00390083" w:rsidRDefault="00390083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390083">
        <w:rPr>
          <w:rFonts w:ascii="Times New Roman" w:hAnsi="Times New Roman" w:cs="Times New Roman"/>
          <w:sz w:val="24"/>
          <w:szCs w:val="24"/>
        </w:rPr>
        <w:t>Р4-44. ПОСЕВНАЯ ПЛОЩАДЬ КАБАЧКОВ, ПАТИССОНОВ (ОТКРЫТОГО ГРУНТА) ПОД УРОЖАЙ 2021 Г.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F86C6FC" w14:textId="77777777" w:rsidR="00390083" w:rsidRDefault="00390083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390083">
        <w:rPr>
          <w:rFonts w:ascii="Times New Roman" w:hAnsi="Times New Roman" w:cs="Times New Roman"/>
          <w:sz w:val="24"/>
          <w:szCs w:val="24"/>
        </w:rPr>
        <w:t>Р4-45. ПОСЕВНАЯ ПЛОЩАДЬ ТЫКВЫ СТОЛОВОЙ (ОТКРЫТОГО ГРУНТА) ПОД УРОЖАЙ 2021 Г.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08C816D" w14:textId="77777777" w:rsidR="00390083" w:rsidRDefault="00390083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390083">
        <w:rPr>
          <w:rFonts w:ascii="Times New Roman" w:hAnsi="Times New Roman" w:cs="Times New Roman"/>
          <w:sz w:val="24"/>
          <w:szCs w:val="24"/>
        </w:rPr>
        <w:t>Р4-46. ПОСЕВНАЯ ПЛОЩАДЬ ПЕРЦА СЛАДКОГО (ОТКРЫТОГО ГРУНТА) ПОД УРОЖАЙ 2021 Г.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94DD7D7" w14:textId="77777777" w:rsidR="00390083" w:rsidRDefault="00390083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390083">
        <w:rPr>
          <w:rFonts w:ascii="Times New Roman" w:hAnsi="Times New Roman" w:cs="Times New Roman"/>
          <w:sz w:val="24"/>
          <w:szCs w:val="24"/>
        </w:rPr>
        <w:t>Р4-47. ПОСЕВНАЯ ПЛОЩАДЬ БАКЛАЖАНОВ (ОТКРЫТОГО ГРУНТА) ПОД УРОЖАЙ 2021 Г.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A5E1126" w14:textId="77777777" w:rsidR="00390083" w:rsidRDefault="00390083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390083">
        <w:rPr>
          <w:rFonts w:ascii="Times New Roman" w:hAnsi="Times New Roman" w:cs="Times New Roman"/>
          <w:sz w:val="24"/>
          <w:szCs w:val="24"/>
        </w:rPr>
        <w:t>Р4-48. ПОСЕВНАЯ ПЛОЩАДЬ САЛАТНЫХ КУЛЬТУР (ОТКРЫТОГО ГРУНТА) ПОД УРОЖАЙ 2021 Г.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5C4AD10" w14:textId="77777777" w:rsidR="00390083" w:rsidRDefault="00390083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390083">
        <w:rPr>
          <w:rFonts w:ascii="Times New Roman" w:hAnsi="Times New Roman" w:cs="Times New Roman"/>
          <w:sz w:val="24"/>
          <w:szCs w:val="24"/>
        </w:rPr>
        <w:t>Р4-49. ПОСЕВНАЯ ПЛОЩАДЬ ЗЕЛЕННЫХ КУЛЬТУР (ОТКРЫТОГО ГРУНТА) ПОД УРОЖАЙ 2021 Г.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5304799" w14:textId="77777777" w:rsidR="00390083" w:rsidRDefault="00390083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390083">
        <w:rPr>
          <w:rFonts w:ascii="Times New Roman" w:hAnsi="Times New Roman" w:cs="Times New Roman"/>
          <w:sz w:val="24"/>
          <w:szCs w:val="24"/>
        </w:rPr>
        <w:t>Р4-50. ПОСЕВНАЯ ПЛОЩАДЬ ПРОЧИХ ОВОЩЕЙ (ОТКРЫТОГО ГРУНТА) ПОД УРОЖАЙ 2021 Г.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8376F5A" w14:textId="77777777" w:rsidR="00390083" w:rsidRDefault="00390083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390083">
        <w:rPr>
          <w:rFonts w:ascii="Times New Roman" w:hAnsi="Times New Roman" w:cs="Times New Roman"/>
          <w:sz w:val="24"/>
          <w:szCs w:val="24"/>
        </w:rPr>
        <w:t>Р4-51. ПОСЕВНАЯ ПЛОЩАДЬ ЛУКА-СЕВКА (ОТКРЫТОГО ГРУНТА) ПОД УРОЖАЙ 2021 Г.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1B7C76F" w14:textId="77777777" w:rsidR="00390083" w:rsidRDefault="00390083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390083">
        <w:rPr>
          <w:rFonts w:ascii="Times New Roman" w:hAnsi="Times New Roman" w:cs="Times New Roman"/>
          <w:sz w:val="24"/>
          <w:szCs w:val="24"/>
        </w:rPr>
        <w:t>Р4-52. ПОСЕВНАЯ ПЛОЩАДЬ МАТОЧНИКОВ И СЕМЕННИКОВ ОВОЩНЫХ И БАХЧЕВЫХ КУЛЬТУР (ОТКРЫТОГО ГРУНТА) ПОД УРОЖАЙ 2021 Г. ПО КАТЕГОРИЯМ ХОЗЯЙСТВ</w:t>
      </w:r>
      <w:r w:rsidR="00531FE4">
        <w:rPr>
          <w:rFonts w:ascii="Times New Roman" w:hAnsi="Times New Roman" w:cs="Times New Roman"/>
          <w:sz w:val="24"/>
          <w:szCs w:val="24"/>
        </w:rPr>
        <w:t>;</w:t>
      </w:r>
    </w:p>
    <w:p w14:paraId="026AAAFF" w14:textId="77777777" w:rsidR="00531FE4" w:rsidRDefault="00531FE4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531FE4">
        <w:rPr>
          <w:rFonts w:ascii="Times New Roman" w:hAnsi="Times New Roman" w:cs="Times New Roman"/>
          <w:sz w:val="24"/>
          <w:szCs w:val="24"/>
        </w:rPr>
        <w:t>Р4-53. ПОСЕВНАЯ ПЛОЩАДЬ АРБУЗОВ СТОЛОВЫХ ПОД УРОЖАЙ 2021 Г.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12E988F" w14:textId="77777777" w:rsidR="00531FE4" w:rsidRDefault="00531FE4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531FE4">
        <w:rPr>
          <w:rFonts w:ascii="Times New Roman" w:hAnsi="Times New Roman" w:cs="Times New Roman"/>
          <w:sz w:val="24"/>
          <w:szCs w:val="24"/>
        </w:rPr>
        <w:t>Р4-54. ПОСЕВНАЯ ПЛОЩАДЬ ДЫНЬ ПОД УРОЖАЙ 2021 Г.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39F7EF7" w14:textId="77777777" w:rsidR="00531FE4" w:rsidRDefault="00531FE4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531FE4">
        <w:rPr>
          <w:rFonts w:ascii="Times New Roman" w:hAnsi="Times New Roman" w:cs="Times New Roman"/>
          <w:sz w:val="24"/>
          <w:szCs w:val="24"/>
        </w:rPr>
        <w:t>4-55. ПОСЕВНАЯ ПЛОЩАДЬ КОРМОВЫХ КУЛЬТУР ПОД УРОЖАЙ 2021 Г.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8D66D79" w14:textId="77777777" w:rsidR="00531FE4" w:rsidRDefault="00531FE4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531FE4">
        <w:rPr>
          <w:rFonts w:ascii="Times New Roman" w:hAnsi="Times New Roman" w:cs="Times New Roman"/>
          <w:sz w:val="24"/>
          <w:szCs w:val="24"/>
        </w:rPr>
        <w:t>Р4-56. ПОСЕВНАЯ ПЛОЩАДЬ ОВОЩЕЙ ЗАКРЫТОГО ГРУНТА ПОД УРОЖАЙ 2021 Г.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5328715" w14:textId="77777777" w:rsidR="00531FE4" w:rsidRDefault="00531FE4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531FE4">
        <w:rPr>
          <w:rFonts w:ascii="Times New Roman" w:hAnsi="Times New Roman" w:cs="Times New Roman"/>
          <w:sz w:val="24"/>
          <w:szCs w:val="24"/>
        </w:rPr>
        <w:t>Р4-57. ПОСЕВНАЯ ПЛОЩАДЬ КАПУСТЫ (ЗАКРЫТОГО ГРУНТА), КРОМЕ ЦВЕТНОЙ И БРОККОЛИ ПОД УРОЖАЙ 2021 Г.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E751F73" w14:textId="77777777" w:rsidR="00531FE4" w:rsidRDefault="00531FE4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531FE4">
        <w:rPr>
          <w:rFonts w:ascii="Times New Roman" w:hAnsi="Times New Roman" w:cs="Times New Roman"/>
          <w:sz w:val="24"/>
          <w:szCs w:val="24"/>
        </w:rPr>
        <w:t>Р4-58. ПОСЕВНАЯ ПЛОЩАДЬ КАПУСТЫ ЦВЕТНОЙ И БРОККОЛИ (ЗАКРЫТОГО ГРУНТА) ПОД УРОЖАЙ 2021 Г.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E444B21" w14:textId="77777777" w:rsidR="00531FE4" w:rsidRDefault="00531FE4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531FE4">
        <w:rPr>
          <w:rFonts w:ascii="Times New Roman" w:hAnsi="Times New Roman" w:cs="Times New Roman"/>
          <w:sz w:val="24"/>
          <w:szCs w:val="24"/>
        </w:rPr>
        <w:t>Р4-59. ПОСЕВНАЯ ПЛОЩАДЬ ОГУРЦОВ (ЗАКРЫТОГО ГРУНТА) ПОД УРОЖАЙ 2021 Г.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D030E58" w14:textId="77777777" w:rsidR="00531FE4" w:rsidRDefault="00531FE4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531FE4">
        <w:rPr>
          <w:rFonts w:ascii="Times New Roman" w:hAnsi="Times New Roman" w:cs="Times New Roman"/>
          <w:sz w:val="24"/>
          <w:szCs w:val="24"/>
        </w:rPr>
        <w:t>Р4-60. ПОСЕВНАЯ ПЛОЩАДЬ ПОМИДОРОВ (ЗАКРЫТОГО ГРУНТА) ПОД УРОЖАЙ 2021 Г.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94A529B" w14:textId="77777777" w:rsidR="00531FE4" w:rsidRDefault="00531FE4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531FE4">
        <w:rPr>
          <w:rFonts w:ascii="Times New Roman" w:hAnsi="Times New Roman" w:cs="Times New Roman"/>
          <w:sz w:val="24"/>
          <w:szCs w:val="24"/>
        </w:rPr>
        <w:t>Р4-61. ПОСЕВНАЯ ПЛОЩАДЬ СВЕКЛЫ СТОЛОВОЙ (ЗАКРЫТОГО ГРУНТА) ПОД УРОЖАЙ 2021 Г.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3500244" w14:textId="77777777" w:rsidR="00531FE4" w:rsidRDefault="00531FE4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531FE4">
        <w:rPr>
          <w:rFonts w:ascii="Times New Roman" w:hAnsi="Times New Roman" w:cs="Times New Roman"/>
          <w:sz w:val="24"/>
          <w:szCs w:val="24"/>
        </w:rPr>
        <w:lastRenderedPageBreak/>
        <w:t>Р4-62. ПОСЕВНАЯ ПЛОЩАДЬ МОРКОВИ СТОЛОВОЙ (ЗАКРЫТОГО ГРУНТА) ПОД УРОЖАЙ 2021 Г.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F73AB38" w14:textId="77777777" w:rsidR="00531FE4" w:rsidRDefault="00531FE4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531FE4">
        <w:rPr>
          <w:rFonts w:ascii="Times New Roman" w:hAnsi="Times New Roman" w:cs="Times New Roman"/>
          <w:sz w:val="24"/>
          <w:szCs w:val="24"/>
        </w:rPr>
        <w:t>Р4-63. ПОСЕВНАЯ ПЛОЩАДЬ ЛУКА РЕПЧАТОГО (ЗАКРЫТОГО ГРУНТА) ПОД УРОЖАЙ 2021 Г.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37C45E2" w14:textId="77777777" w:rsidR="00531FE4" w:rsidRDefault="00531FE4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531FE4">
        <w:rPr>
          <w:rFonts w:ascii="Times New Roman" w:hAnsi="Times New Roman" w:cs="Times New Roman"/>
          <w:sz w:val="24"/>
          <w:szCs w:val="24"/>
        </w:rPr>
        <w:t>Р4-64. ПОСЕВНАЯ ПЛОЩАДЬ ЧЕСНОКА (ЗАКРЫТОГО ГРУНТА) ПОД УРОЖАЙ 2021 Г.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191ADF7" w14:textId="77777777" w:rsidR="00531FE4" w:rsidRDefault="00531FE4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531FE4">
        <w:rPr>
          <w:rFonts w:ascii="Times New Roman" w:hAnsi="Times New Roman" w:cs="Times New Roman"/>
          <w:sz w:val="24"/>
          <w:szCs w:val="24"/>
        </w:rPr>
        <w:t>Р4-65. ПОСЕВНАЯ ПЛОЩАДЬ ЗЕЛЕНОГО ГОРОШКА (ЗАКРЫТОГО ГРУНТА) ПОД УРОЖАЙ 2021 Г.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CCBC5C9" w14:textId="77777777" w:rsidR="00531FE4" w:rsidRDefault="00531FE4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531FE4">
        <w:rPr>
          <w:rFonts w:ascii="Times New Roman" w:hAnsi="Times New Roman" w:cs="Times New Roman"/>
          <w:sz w:val="24"/>
          <w:szCs w:val="24"/>
        </w:rPr>
        <w:t>Р4-66. ПОСЕВНАЯ ПЛОЩАДЬ ФАСОЛИ ОВОЩНОЙ (ЗАКРЫТОГО ГРУНТА) ПОД УРОЖАЙ 2021 Г.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06F5676" w14:textId="77777777" w:rsidR="00531FE4" w:rsidRDefault="00531FE4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531FE4">
        <w:rPr>
          <w:rFonts w:ascii="Times New Roman" w:hAnsi="Times New Roman" w:cs="Times New Roman"/>
          <w:sz w:val="24"/>
          <w:szCs w:val="24"/>
        </w:rPr>
        <w:t>Р4-67. ПОСЕВНАЯ ПЛОЩАДЬ КУКУРУЗЫ САХАРНОЙ (ЗАКРЫТОГО ГРУНТА) ПОД УРОЖАЙ 2021 Г.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A54A750" w14:textId="77777777" w:rsidR="00531FE4" w:rsidRDefault="00531FE4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531FE4">
        <w:rPr>
          <w:rFonts w:ascii="Times New Roman" w:hAnsi="Times New Roman" w:cs="Times New Roman"/>
          <w:sz w:val="24"/>
          <w:szCs w:val="24"/>
        </w:rPr>
        <w:t>Р4-68. ПОСЕВНАЯ ПЛОЩАДЬ КАБАЧКОВ, ПАТИССОНОВ (ЗАКРЫТОГО ГРУНТА) ПОД УРОЖАЙ 2021 Г.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CA3759E" w14:textId="77777777" w:rsidR="00531FE4" w:rsidRDefault="00531FE4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531FE4">
        <w:rPr>
          <w:rFonts w:ascii="Times New Roman" w:hAnsi="Times New Roman" w:cs="Times New Roman"/>
          <w:sz w:val="24"/>
          <w:szCs w:val="24"/>
        </w:rPr>
        <w:t>Р4-69. ПОСЕВНАЯ ПЛОЩАДЬ ТЫКВЫ СТОЛОВОЙ (ЗАКРЫТОГО ГРУНТА) ПОД УРОЖАЙ 2021 Г.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5E3ED44" w14:textId="77777777" w:rsidR="00531FE4" w:rsidRDefault="00531FE4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531FE4">
        <w:rPr>
          <w:rFonts w:ascii="Times New Roman" w:hAnsi="Times New Roman" w:cs="Times New Roman"/>
          <w:sz w:val="24"/>
          <w:szCs w:val="24"/>
        </w:rPr>
        <w:t>Р4-70. ПОСЕВНАЯ ПЛОЩАДЬ ПЕРЦА СЛАДКОГО (ЗАКРЫТОГО ГРУНТА) ПОД УРОЖАЙ 2021 Г.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4120C63" w14:textId="77777777" w:rsidR="00531FE4" w:rsidRDefault="00531FE4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531FE4">
        <w:rPr>
          <w:rFonts w:ascii="Times New Roman" w:hAnsi="Times New Roman" w:cs="Times New Roman"/>
          <w:sz w:val="24"/>
          <w:szCs w:val="24"/>
        </w:rPr>
        <w:t>Р4-71. ПОСЕВНАЯ ПЛОЩАДЬ БАКЛАЖАН</w:t>
      </w:r>
      <w:r w:rsidR="00452557">
        <w:rPr>
          <w:rFonts w:ascii="Times New Roman" w:hAnsi="Times New Roman" w:cs="Times New Roman"/>
          <w:sz w:val="24"/>
          <w:szCs w:val="24"/>
        </w:rPr>
        <w:t>ОВ</w:t>
      </w:r>
      <w:r w:rsidRPr="00531FE4">
        <w:rPr>
          <w:rFonts w:ascii="Times New Roman" w:hAnsi="Times New Roman" w:cs="Times New Roman"/>
          <w:sz w:val="24"/>
          <w:szCs w:val="24"/>
        </w:rPr>
        <w:t xml:space="preserve"> (ЗАКРЫТОГО ГРУНТА) ПОД УРОЖАЙ 2021 Г.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3722522" w14:textId="77777777" w:rsidR="00531FE4" w:rsidRDefault="00531FE4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531FE4">
        <w:rPr>
          <w:rFonts w:ascii="Times New Roman" w:hAnsi="Times New Roman" w:cs="Times New Roman"/>
          <w:sz w:val="24"/>
          <w:szCs w:val="24"/>
        </w:rPr>
        <w:t>Р4-72. ПОСЕВНАЯ ПЛОЩАДЬ САЛАТНЫХ КУЛЬТУР (ЗАКРЫТОГО ГРУНТА) ПОД УРОЖАЙ 2021 Г.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D0743CB" w14:textId="77777777" w:rsidR="00531FE4" w:rsidRDefault="00531FE4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531FE4">
        <w:rPr>
          <w:rFonts w:ascii="Times New Roman" w:hAnsi="Times New Roman" w:cs="Times New Roman"/>
          <w:sz w:val="24"/>
          <w:szCs w:val="24"/>
        </w:rPr>
        <w:t>Р4-73. ПОСЕВНАЯ ПЛОЩАДЬ ЗЕЛЕННЫХ КУЛЬТУР (ЗАКРЫТОГО ГРУНТА) ПОД УРОЖАЙ 2021 Г.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AC0B6A9" w14:textId="77777777" w:rsidR="00531FE4" w:rsidRDefault="00531FE4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531FE4">
        <w:rPr>
          <w:rFonts w:ascii="Times New Roman" w:hAnsi="Times New Roman" w:cs="Times New Roman"/>
          <w:sz w:val="24"/>
          <w:szCs w:val="24"/>
        </w:rPr>
        <w:t>Р4-74. ПОСЕВНАЯ ПЛОЩАДЬ ПРОЧИХ ОВОЩЕЙ (ЗАКРЫТОГО ГРУНТА) ПОД УРОЖАЙ 2021 Г.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E2C4B3B" w14:textId="77777777" w:rsidR="00531FE4" w:rsidRDefault="00531FE4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531FE4">
        <w:rPr>
          <w:rFonts w:ascii="Times New Roman" w:hAnsi="Times New Roman" w:cs="Times New Roman"/>
          <w:sz w:val="24"/>
          <w:szCs w:val="24"/>
        </w:rPr>
        <w:t>Р4-75. ПОСЕВНАЯ ПЛОЩАДЬ РАССАДЫ ОВОЩНЫХ КУЛЬТУР (ЗАКРЫТОГО ГРУНТА) ПОД УРОЖАЙ 2021 Г.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44F0E78" w14:textId="77777777" w:rsidR="00531FE4" w:rsidRDefault="00531FE4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531FE4">
        <w:rPr>
          <w:rFonts w:ascii="Times New Roman" w:hAnsi="Times New Roman" w:cs="Times New Roman"/>
          <w:sz w:val="24"/>
          <w:szCs w:val="24"/>
        </w:rPr>
        <w:t>Р4-76. ПОСЕВНАЯ ПЛОЩАДЬ РАССАДЫ ЯГОДНЫХ КУЛЬТУР (ЗАКРЫТОГО ГРУНТА) ПОД УРОЖАЙ 2021 Г.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7EAEAFC" w14:textId="77777777" w:rsidR="00531FE4" w:rsidRDefault="00531FE4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531FE4">
        <w:rPr>
          <w:rFonts w:ascii="Times New Roman" w:hAnsi="Times New Roman" w:cs="Times New Roman"/>
          <w:sz w:val="24"/>
          <w:szCs w:val="24"/>
        </w:rPr>
        <w:t>Р4-77. ПОСЕВНАЯ ПЛОЩАДЬ РАССАДЫ ЦВЕТОЧНЫХ КУЛЬТУР (ЗАКРЫТОГО ГРУНТА) ПОД УРОЖАЙ 2021 Г.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A4593C6" w14:textId="77777777" w:rsidR="00531FE4" w:rsidRDefault="00531FE4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531FE4">
        <w:rPr>
          <w:rFonts w:ascii="Times New Roman" w:hAnsi="Times New Roman" w:cs="Times New Roman"/>
          <w:sz w:val="24"/>
          <w:szCs w:val="24"/>
        </w:rPr>
        <w:t>Р4-78. ПОСЕВНАЯ ПЛОЩАДЬ ЦВЕТОВ (ЗАКРЫТОГО ГРУНТА) ПОД УРОЖАЙ 2021 Г.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A42DEAE" w14:textId="77777777" w:rsidR="00531FE4" w:rsidRDefault="00531FE4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531FE4">
        <w:rPr>
          <w:rFonts w:ascii="Times New Roman" w:hAnsi="Times New Roman" w:cs="Times New Roman"/>
          <w:sz w:val="24"/>
          <w:szCs w:val="24"/>
        </w:rPr>
        <w:t>Р4-79. ПОСЕВНАЯ ПЛОЩАДЬ ГРИБОВ (ЗАКРЫТОГО ГРУНТА) ПОД УРОЖАЙ 2021 Г.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265AB8C" w14:textId="77777777" w:rsidR="00531FE4" w:rsidRDefault="00531FE4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531FE4">
        <w:rPr>
          <w:rFonts w:ascii="Times New Roman" w:hAnsi="Times New Roman" w:cs="Times New Roman"/>
          <w:sz w:val="24"/>
          <w:szCs w:val="24"/>
        </w:rPr>
        <w:lastRenderedPageBreak/>
        <w:t>4-80. СТРУКТУРА ПОСЕВНЫХ ПЛОЩАДЕЙ  ПОД УРОЖАЙ 2021 Г. ПО ВИДАМ СЕЛЬСКОХОЗЯЙСТВЕННЫХ КУЛЬТУР В СЕЛЬСКОХОЗЯЙСТВЕННЫХ ОРГАНИЗАЦИЯХ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1732141" w14:textId="77777777" w:rsidR="00531FE4" w:rsidRDefault="00531FE4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531FE4">
        <w:rPr>
          <w:rFonts w:ascii="Times New Roman" w:hAnsi="Times New Roman" w:cs="Times New Roman"/>
          <w:sz w:val="24"/>
          <w:szCs w:val="24"/>
        </w:rPr>
        <w:t>4-81. СТРУКТУРА ПОСЕВНЫХ ПЛОЩАДЕЙ  ПОД УРОЖАЙ 2021 Г. ПО ВИДАМ СЕЛЬСКОХОЗЯЙСТВЕННЫХ КУЛЬТУР В КРЕСТЬЯНСКИХ (ФЕРМЕРСКИХ) ХОЗЯЙСТВАХ И У ИНДИВИДУАЛЬНЫХ ПРЕДПРИНИМАТЕЛЕЙ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8CF9D24" w14:textId="77777777" w:rsidR="00531FE4" w:rsidRDefault="00531FE4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531FE4">
        <w:rPr>
          <w:rFonts w:ascii="Times New Roman" w:hAnsi="Times New Roman" w:cs="Times New Roman"/>
          <w:sz w:val="24"/>
          <w:szCs w:val="24"/>
        </w:rPr>
        <w:t>4-82. СТРУКТУРА ПОСЕВНЫХ ПЛОЩАДЕЙ ПОД УРОЖАЙ 2021 Г. ПО ВИДАМ СЕЛЬСКОХОЗЯЙСТВЕННЫХ КУЛЬТУР В ЛИЧНЫХ ПОДСОБНЫХ И ДРУГИХ ИНДИВИДУАЛЬНЫХ ХОЗЯЙСТВАХ ГРАЖДАН СЕЛЬСКИХ НАСЕЛЕННЫХ ПУНКТОВ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FCC68CF" w14:textId="77777777" w:rsidR="0063637B" w:rsidRDefault="0063637B" w:rsidP="008C7E81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V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. ПЛОЩАДИ МНОГОЛЕТНИХ НАСАЖДЕНИЙ</w:t>
      </w:r>
    </w:p>
    <w:p w14:paraId="6FDDBB6B" w14:textId="77777777" w:rsidR="0063637B" w:rsidRDefault="0063637B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63637B">
        <w:rPr>
          <w:rFonts w:ascii="Times New Roman" w:hAnsi="Times New Roman" w:cs="Times New Roman"/>
          <w:sz w:val="24"/>
          <w:szCs w:val="24"/>
        </w:rPr>
        <w:t>5-1. ПЛОЩАДИ МНОГОЛЕТНИХ ПЛОДОВЫХ НАСАЖДЕНИЙ И ЯГОДНЫХ КУЛЬТУР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86BD921" w14:textId="77777777" w:rsidR="0063637B" w:rsidRDefault="0063637B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63637B">
        <w:rPr>
          <w:rFonts w:ascii="Times New Roman" w:hAnsi="Times New Roman" w:cs="Times New Roman"/>
          <w:sz w:val="24"/>
          <w:szCs w:val="24"/>
        </w:rPr>
        <w:t>5-2. ПЛОЩАДИ МНОГОЛЕТНИХ СЕМЕЧКОВЫХ ПЛОДОВЫХ НАСАЖДЕНИЙ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C759823" w14:textId="77777777" w:rsidR="0063637B" w:rsidRDefault="0063637B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63637B">
        <w:rPr>
          <w:rFonts w:ascii="Times New Roman" w:hAnsi="Times New Roman" w:cs="Times New Roman"/>
          <w:sz w:val="24"/>
          <w:szCs w:val="24"/>
        </w:rPr>
        <w:t>5-3. ПЛОЩАДИ МНОГОЛЕТНИХ КОСТОЧКОВЫХ ПЛОДОВЫХ НАСАЖДЕНИЙ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65A45B0" w14:textId="77777777" w:rsidR="0063637B" w:rsidRDefault="0063637B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63637B">
        <w:rPr>
          <w:rFonts w:ascii="Times New Roman" w:hAnsi="Times New Roman" w:cs="Times New Roman"/>
          <w:sz w:val="24"/>
          <w:szCs w:val="24"/>
        </w:rPr>
        <w:t>5-4. ПЛОЩАДИ МНОГОЛЕТНИХ ОРЕХОПЛОДНЫХ ПЛОДОВЫХ НАСАЖДЕНИЙ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0305C02" w14:textId="77777777" w:rsidR="0063637B" w:rsidRDefault="0063637B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63637B">
        <w:rPr>
          <w:rFonts w:ascii="Times New Roman" w:hAnsi="Times New Roman" w:cs="Times New Roman"/>
          <w:sz w:val="24"/>
          <w:szCs w:val="24"/>
        </w:rPr>
        <w:t>5-5. ПЛОЩАДИ МНОГОЛЕТНИХ СУБТРОПИЧЕСКИХ ПЛОДОВЫХ НАСАЖДЕНИЙ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A46A838" w14:textId="77777777" w:rsidR="0063637B" w:rsidRDefault="0063637B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63637B">
        <w:rPr>
          <w:rFonts w:ascii="Times New Roman" w:hAnsi="Times New Roman" w:cs="Times New Roman"/>
          <w:sz w:val="24"/>
          <w:szCs w:val="24"/>
        </w:rPr>
        <w:t>5-6. ПЛОЩАДИ МНОГОЛЕТНИХ ЦИТРУСОВЫХ ПЛОДОВЫХ НАСАЖДЕНИЙ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3B050F9" w14:textId="77777777" w:rsidR="0063637B" w:rsidRDefault="0063637B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63637B">
        <w:rPr>
          <w:rFonts w:ascii="Times New Roman" w:hAnsi="Times New Roman" w:cs="Times New Roman"/>
          <w:sz w:val="24"/>
          <w:szCs w:val="24"/>
        </w:rPr>
        <w:t>5-7. ПЛОЩАДИ ЯГОДНЫХ КУЛЬТУР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E1F381F" w14:textId="77777777" w:rsidR="007D67D2" w:rsidRDefault="007D67D2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7D67D2">
        <w:rPr>
          <w:rFonts w:ascii="Times New Roman" w:hAnsi="Times New Roman" w:cs="Times New Roman"/>
          <w:sz w:val="24"/>
          <w:szCs w:val="24"/>
        </w:rPr>
        <w:t>5-8. СТРУКТУРА ПЛОЩАДЕЙ  МНОГОЛЕТНИХ ПЛОДОВЫХ НАСАЖДЕНИЙ И ЯГОДНЫХ КУЛЬТУР ПО ВИДАМ В СЕЛЬСКОХОЗЯЙСТВЕННЫХ ОРГАНИЗАЦИЯХ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EB8EB07" w14:textId="77777777" w:rsidR="007D67D2" w:rsidRDefault="007D67D2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7D67D2">
        <w:rPr>
          <w:rFonts w:ascii="Times New Roman" w:hAnsi="Times New Roman" w:cs="Times New Roman"/>
          <w:sz w:val="24"/>
          <w:szCs w:val="24"/>
        </w:rPr>
        <w:t>5-9. СТРУКТУРА ПЛОЩАДЕЙ  МНОГОЛЕТНИХ ПЛОДОВЫХ НАСАЖДЕНИЙ И ЯГОДНЫХ КУЛЬТУР ПО ВИДАМ В КРЕСТЬЯНСКИХ (ФЕРМЕРСКИХ) ХОЗЯЙСТВ И У ИНДИВИДУАЛЬНЫХ ПРЕДПРИНИМАТЕЛЕЙ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71D6FB7" w14:textId="77777777" w:rsidR="007D67D2" w:rsidRDefault="007D67D2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7D67D2">
        <w:rPr>
          <w:rFonts w:ascii="Times New Roman" w:hAnsi="Times New Roman" w:cs="Times New Roman"/>
          <w:sz w:val="24"/>
          <w:szCs w:val="24"/>
        </w:rPr>
        <w:t>5-10. СТРУКТУРА ПЛОЩАДЕЙ  МНОГОЛЕТНИХ ПЛОДОВЫХ НАСАЖДЕНИЙ И ЯГОДНЫХ КУЛЬТУР ПО ВИДАМ В ЛИЧНЫХ ПОДСОБНЫХ И ДРУГИХ ИНДИВИДУАЛЬНЫХ ХОЗЯЙСТВАХ ГРАЖДАН СЕЛЬСКИХ НАСЕЛЕННЫХ ПУНКТОВ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F53A934" w14:textId="77777777" w:rsidR="0063637B" w:rsidRPr="0063637B" w:rsidRDefault="00FD0139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5-11</w:t>
      </w:r>
      <w:r w:rsidR="0063637B" w:rsidRPr="0063637B">
        <w:rPr>
          <w:rFonts w:ascii="Times New Roman" w:hAnsi="Times New Roman" w:cs="Times New Roman"/>
          <w:sz w:val="24"/>
          <w:szCs w:val="24"/>
        </w:rPr>
        <w:t>. ПЛОЩАДИ ВИНОГРАДНИКОВ ПО КАТЕГОРИЯМ ХОЗЯЙСТВ</w:t>
      </w:r>
      <w:r w:rsidR="0063637B">
        <w:rPr>
          <w:rFonts w:ascii="Times New Roman" w:hAnsi="Times New Roman" w:cs="Times New Roman"/>
          <w:sz w:val="24"/>
          <w:szCs w:val="24"/>
        </w:rPr>
        <w:t>.</w:t>
      </w:r>
    </w:p>
    <w:p w14:paraId="578F150B" w14:textId="77777777" w:rsidR="008C7E81" w:rsidRDefault="007339C7" w:rsidP="008C7E81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VI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="00E036B4" w:rsidRPr="00E036B4">
        <w:rPr>
          <w:rFonts w:ascii="Times New Roman" w:hAnsi="Times New Roman" w:cs="Times New Roman"/>
          <w:b/>
          <w:sz w:val="24"/>
          <w:szCs w:val="24"/>
          <w:u w:val="single"/>
        </w:rPr>
        <w:t>ПОГОЛОВЬЕ СЕЛЬСКОХОЗЯЙСТВЕННЫХ ЖИВОТНЫХ</w:t>
      </w:r>
    </w:p>
    <w:p w14:paraId="27272914" w14:textId="77777777" w:rsidR="00657E44" w:rsidRDefault="007965A9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7965A9">
        <w:rPr>
          <w:rFonts w:ascii="Times New Roman" w:hAnsi="Times New Roman" w:cs="Times New Roman"/>
          <w:sz w:val="24"/>
          <w:szCs w:val="24"/>
        </w:rPr>
        <w:t>6-1. ПОГОЛОВЬЕ КРУПНОГО РОГАТОГО СКОТА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45FB531" w14:textId="77777777" w:rsidR="00EE6D78" w:rsidRDefault="00EE6D78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6-2</w:t>
      </w:r>
      <w:r w:rsidRPr="00EE6D78">
        <w:rPr>
          <w:rFonts w:ascii="Times New Roman" w:hAnsi="Times New Roman" w:cs="Times New Roman"/>
          <w:sz w:val="24"/>
          <w:szCs w:val="24"/>
        </w:rPr>
        <w:t>. ПОГОЛОВЬЕ КОРОВ ПО КАТЕГОРИЯМ ХОЗЯЙСТВ;</w:t>
      </w:r>
    </w:p>
    <w:p w14:paraId="06B6D2E0" w14:textId="77777777" w:rsidR="007965A9" w:rsidRDefault="007965A9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7965A9">
        <w:rPr>
          <w:rFonts w:ascii="Times New Roman" w:hAnsi="Times New Roman" w:cs="Times New Roman"/>
          <w:sz w:val="24"/>
          <w:szCs w:val="24"/>
        </w:rPr>
        <w:t>Р6-2. ПОГОЛОВЬЕ МОЛОЧНОГО КРУПНОГО РОГАТОГО СКОТА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EC48616" w14:textId="77777777" w:rsidR="007965A9" w:rsidRDefault="007965A9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7965A9">
        <w:rPr>
          <w:rFonts w:ascii="Times New Roman" w:hAnsi="Times New Roman" w:cs="Times New Roman"/>
          <w:sz w:val="24"/>
          <w:szCs w:val="24"/>
        </w:rPr>
        <w:lastRenderedPageBreak/>
        <w:t>Р6-3. ПОГОЛОВЬЕ КОРОВ МОЛОЧНОГО КРУПНОГО РОГАТОГО СКОТА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458C200" w14:textId="77777777" w:rsidR="007965A9" w:rsidRDefault="007965A9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7965A9">
        <w:rPr>
          <w:rFonts w:ascii="Times New Roman" w:hAnsi="Times New Roman" w:cs="Times New Roman"/>
          <w:sz w:val="24"/>
          <w:szCs w:val="24"/>
        </w:rPr>
        <w:t>Р6-4. ПОГОЛОВЬЕ МЯСНОГО КРУПНОГО РОГАТОГО СКОТА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C1742D5" w14:textId="77777777" w:rsidR="007965A9" w:rsidRDefault="007965A9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7965A9">
        <w:rPr>
          <w:rFonts w:ascii="Times New Roman" w:hAnsi="Times New Roman" w:cs="Times New Roman"/>
          <w:sz w:val="24"/>
          <w:szCs w:val="24"/>
        </w:rPr>
        <w:t>Р6-5. ПОГОЛОВЬЕ КОРОВ МЯСНОГО КРУПНОГО РОГАТОГО СКОТА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36BAE22" w14:textId="77777777" w:rsidR="007965A9" w:rsidRDefault="007965A9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7965A9">
        <w:rPr>
          <w:rFonts w:ascii="Times New Roman" w:hAnsi="Times New Roman" w:cs="Times New Roman"/>
          <w:sz w:val="24"/>
          <w:szCs w:val="24"/>
        </w:rPr>
        <w:t>6-7. ПОГОЛОВЬЕ СВИНЕЙ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5043681" w14:textId="77777777" w:rsidR="007965A9" w:rsidRDefault="007965A9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7965A9">
        <w:rPr>
          <w:rFonts w:ascii="Times New Roman" w:hAnsi="Times New Roman" w:cs="Times New Roman"/>
          <w:sz w:val="24"/>
          <w:szCs w:val="24"/>
        </w:rPr>
        <w:t>6-8. ПОГОЛОВЬЕ ОВЕЦ И КОЗ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DABB8C5" w14:textId="77777777" w:rsidR="007965A9" w:rsidRDefault="007965A9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7965A9">
        <w:rPr>
          <w:rFonts w:ascii="Times New Roman" w:hAnsi="Times New Roman" w:cs="Times New Roman"/>
          <w:sz w:val="24"/>
          <w:szCs w:val="24"/>
        </w:rPr>
        <w:t>Р6-9. ПОГОЛОВЬЕ ОВЕЦ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FDC4977" w14:textId="77777777" w:rsidR="007965A9" w:rsidRDefault="007965A9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7965A9">
        <w:rPr>
          <w:rFonts w:ascii="Times New Roman" w:hAnsi="Times New Roman" w:cs="Times New Roman"/>
          <w:sz w:val="24"/>
          <w:szCs w:val="24"/>
        </w:rPr>
        <w:t>Р6-10. ПОГОЛОВЬЕ КОЗ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0FB2349" w14:textId="77777777" w:rsidR="007965A9" w:rsidRDefault="007965A9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7965A9">
        <w:rPr>
          <w:rFonts w:ascii="Times New Roman" w:hAnsi="Times New Roman" w:cs="Times New Roman"/>
          <w:sz w:val="24"/>
          <w:szCs w:val="24"/>
        </w:rPr>
        <w:t>6-11. ПОГОЛОВЬЕ ПТИЦЫ ВСЕХ ВИДОВ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D85852F" w14:textId="77777777" w:rsidR="007965A9" w:rsidRDefault="007965A9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7965A9">
        <w:rPr>
          <w:rFonts w:ascii="Times New Roman" w:hAnsi="Times New Roman" w:cs="Times New Roman"/>
          <w:sz w:val="24"/>
          <w:szCs w:val="24"/>
        </w:rPr>
        <w:t>6-12. ПОГОЛОВЬЕ КУР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6531180" w14:textId="77777777" w:rsidR="007965A9" w:rsidRDefault="007965A9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7965A9">
        <w:rPr>
          <w:rFonts w:ascii="Times New Roman" w:hAnsi="Times New Roman" w:cs="Times New Roman"/>
          <w:sz w:val="24"/>
          <w:szCs w:val="24"/>
        </w:rPr>
        <w:t xml:space="preserve">Р6-13. ПОГОЛОВЬЕ </w:t>
      </w:r>
      <w:r w:rsidR="00A660CD">
        <w:rPr>
          <w:rFonts w:ascii="Times New Roman" w:hAnsi="Times New Roman" w:cs="Times New Roman"/>
          <w:sz w:val="24"/>
          <w:szCs w:val="24"/>
        </w:rPr>
        <w:t>КУР ЯИ</w:t>
      </w:r>
      <w:r w:rsidRPr="007965A9">
        <w:rPr>
          <w:rFonts w:ascii="Times New Roman" w:hAnsi="Times New Roman" w:cs="Times New Roman"/>
          <w:sz w:val="24"/>
          <w:szCs w:val="24"/>
        </w:rPr>
        <w:t>ЧНЫХ ПОРОД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BD32288" w14:textId="77777777" w:rsidR="007965A9" w:rsidRDefault="007965A9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7965A9">
        <w:rPr>
          <w:rFonts w:ascii="Times New Roman" w:hAnsi="Times New Roman" w:cs="Times New Roman"/>
          <w:sz w:val="24"/>
          <w:szCs w:val="24"/>
        </w:rPr>
        <w:t>Р</w:t>
      </w:r>
      <w:r w:rsidR="008E7F82">
        <w:rPr>
          <w:rFonts w:ascii="Times New Roman" w:hAnsi="Times New Roman" w:cs="Times New Roman"/>
          <w:sz w:val="24"/>
          <w:szCs w:val="24"/>
        </w:rPr>
        <w:t>6-14. ПОГОЛОВЬЕ КУР - НЕСУШЕК ЯИ</w:t>
      </w:r>
      <w:r w:rsidRPr="007965A9">
        <w:rPr>
          <w:rFonts w:ascii="Times New Roman" w:hAnsi="Times New Roman" w:cs="Times New Roman"/>
          <w:sz w:val="24"/>
          <w:szCs w:val="24"/>
        </w:rPr>
        <w:t>ЧНЫХ ПОРОД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DE09CBD" w14:textId="77777777" w:rsidR="007965A9" w:rsidRDefault="007965A9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7965A9">
        <w:rPr>
          <w:rFonts w:ascii="Times New Roman" w:hAnsi="Times New Roman" w:cs="Times New Roman"/>
          <w:sz w:val="24"/>
          <w:szCs w:val="24"/>
        </w:rPr>
        <w:t xml:space="preserve">Р6-15. </w:t>
      </w:r>
      <w:r w:rsidR="008E7F82">
        <w:rPr>
          <w:rFonts w:ascii="Times New Roman" w:hAnsi="Times New Roman" w:cs="Times New Roman"/>
          <w:sz w:val="24"/>
          <w:szCs w:val="24"/>
        </w:rPr>
        <w:t>ПОГОЛОВЬЕ КУР МЯСНЫХ И МЯСО - ЯИ</w:t>
      </w:r>
      <w:r w:rsidRPr="007965A9">
        <w:rPr>
          <w:rFonts w:ascii="Times New Roman" w:hAnsi="Times New Roman" w:cs="Times New Roman"/>
          <w:sz w:val="24"/>
          <w:szCs w:val="24"/>
        </w:rPr>
        <w:t>ЧНЫХ ПОРОД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CE9D6A0" w14:textId="77777777" w:rsidR="007965A9" w:rsidRDefault="007965A9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7965A9">
        <w:rPr>
          <w:rFonts w:ascii="Times New Roman" w:hAnsi="Times New Roman" w:cs="Times New Roman"/>
          <w:sz w:val="24"/>
          <w:szCs w:val="24"/>
        </w:rPr>
        <w:t xml:space="preserve">Р6-16. ПОГОЛОВЬЕ </w:t>
      </w:r>
      <w:r w:rsidR="008E7F82">
        <w:rPr>
          <w:rFonts w:ascii="Times New Roman" w:hAnsi="Times New Roman" w:cs="Times New Roman"/>
          <w:sz w:val="24"/>
          <w:szCs w:val="24"/>
        </w:rPr>
        <w:t>КУР - НЕСУШЕК МЯСНЫХ И МЯСО - ЯИ</w:t>
      </w:r>
      <w:r w:rsidRPr="007965A9">
        <w:rPr>
          <w:rFonts w:ascii="Times New Roman" w:hAnsi="Times New Roman" w:cs="Times New Roman"/>
          <w:sz w:val="24"/>
          <w:szCs w:val="24"/>
        </w:rPr>
        <w:t>ЧНЫХ ПОРОД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1DB9B67" w14:textId="77777777" w:rsidR="007965A9" w:rsidRDefault="007965A9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7965A9">
        <w:rPr>
          <w:rFonts w:ascii="Times New Roman" w:hAnsi="Times New Roman" w:cs="Times New Roman"/>
          <w:sz w:val="24"/>
          <w:szCs w:val="24"/>
        </w:rPr>
        <w:t>Р6-17. ПОГОЛОВЬЕ УТОК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0E5B21C" w14:textId="77777777" w:rsidR="007965A9" w:rsidRDefault="007965A9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7965A9">
        <w:rPr>
          <w:rFonts w:ascii="Times New Roman" w:hAnsi="Times New Roman" w:cs="Times New Roman"/>
          <w:sz w:val="24"/>
          <w:szCs w:val="24"/>
        </w:rPr>
        <w:t>Р6-18. ПОГОЛОВЬЕ ГУСЕЙ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6EEA108" w14:textId="77777777" w:rsidR="007965A9" w:rsidRDefault="007965A9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7965A9">
        <w:rPr>
          <w:rFonts w:ascii="Times New Roman" w:hAnsi="Times New Roman" w:cs="Times New Roman"/>
          <w:sz w:val="24"/>
          <w:szCs w:val="24"/>
        </w:rPr>
        <w:t>Р6-19. ПОГОЛОВЬЕ ИНДЕЕК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BA486FA" w14:textId="77777777" w:rsidR="007965A9" w:rsidRDefault="007965A9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7965A9">
        <w:rPr>
          <w:rFonts w:ascii="Times New Roman" w:hAnsi="Times New Roman" w:cs="Times New Roman"/>
          <w:sz w:val="24"/>
          <w:szCs w:val="24"/>
        </w:rPr>
        <w:t>Р6-20. ПОГОЛОВЬЕ ЦЕСАРОК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1DADAD9" w14:textId="77777777" w:rsidR="007965A9" w:rsidRDefault="007965A9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7965A9">
        <w:rPr>
          <w:rFonts w:ascii="Times New Roman" w:hAnsi="Times New Roman" w:cs="Times New Roman"/>
          <w:sz w:val="24"/>
          <w:szCs w:val="24"/>
        </w:rPr>
        <w:t>Р6-21. ПОГОЛОВЬЕ ПРОЧИХ ВИДОВ ПТИЦЫ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40A68E3" w14:textId="77777777" w:rsidR="007965A9" w:rsidRDefault="007965A9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7965A9">
        <w:rPr>
          <w:rFonts w:ascii="Times New Roman" w:hAnsi="Times New Roman" w:cs="Times New Roman"/>
          <w:sz w:val="24"/>
          <w:szCs w:val="24"/>
        </w:rPr>
        <w:t>Р6-22. ПОГОЛОВЬЕ ПЕРЕПЕЛОК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E668CD3" w14:textId="77777777" w:rsidR="007965A9" w:rsidRDefault="007965A9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7965A9">
        <w:rPr>
          <w:rFonts w:ascii="Times New Roman" w:hAnsi="Times New Roman" w:cs="Times New Roman"/>
          <w:sz w:val="24"/>
          <w:szCs w:val="24"/>
        </w:rPr>
        <w:t>Р6-23. ПОГОЛОВЬЕ ФАЗАНОВ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F357BFA" w14:textId="77777777" w:rsidR="007965A9" w:rsidRDefault="007965A9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7965A9">
        <w:rPr>
          <w:rFonts w:ascii="Times New Roman" w:hAnsi="Times New Roman" w:cs="Times New Roman"/>
          <w:sz w:val="24"/>
          <w:szCs w:val="24"/>
        </w:rPr>
        <w:t>Р6-24. ПОГОЛОВЬЕ СТРАУСОВ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1E21370" w14:textId="77777777" w:rsidR="007965A9" w:rsidRDefault="007965A9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7965A9">
        <w:rPr>
          <w:rFonts w:ascii="Times New Roman" w:hAnsi="Times New Roman" w:cs="Times New Roman"/>
          <w:sz w:val="24"/>
          <w:szCs w:val="24"/>
        </w:rPr>
        <w:t>6-25. ПОГОЛОВЬЕ ЛОШАДЕЙ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910A601" w14:textId="77777777" w:rsidR="007965A9" w:rsidRDefault="007965A9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7965A9">
        <w:rPr>
          <w:rFonts w:ascii="Times New Roman" w:hAnsi="Times New Roman" w:cs="Times New Roman"/>
          <w:sz w:val="24"/>
          <w:szCs w:val="24"/>
        </w:rPr>
        <w:t>Р6-26. ПОГОЛОВЬЕ ВЕРБЛЮДОВ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EBD20A5" w14:textId="77777777" w:rsidR="007965A9" w:rsidRDefault="007965A9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7965A9">
        <w:rPr>
          <w:rFonts w:ascii="Times New Roman" w:hAnsi="Times New Roman" w:cs="Times New Roman"/>
          <w:sz w:val="24"/>
          <w:szCs w:val="24"/>
        </w:rPr>
        <w:t>6-27. ПОГОЛОВЬЕ КРОЛИКОВ ДОМАШНИХ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89A4132" w14:textId="77777777" w:rsidR="007965A9" w:rsidRDefault="007965A9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7965A9">
        <w:rPr>
          <w:rFonts w:ascii="Times New Roman" w:hAnsi="Times New Roman" w:cs="Times New Roman"/>
          <w:sz w:val="24"/>
          <w:szCs w:val="24"/>
        </w:rPr>
        <w:t>6-28. ЧИСЛО СЕМЕЙ ПЧЕЛ МЕДОНОСНЫХ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0C3DA2D" w14:textId="77777777" w:rsidR="007965A9" w:rsidRDefault="007965A9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7965A9">
        <w:rPr>
          <w:rFonts w:ascii="Times New Roman" w:hAnsi="Times New Roman" w:cs="Times New Roman"/>
          <w:sz w:val="24"/>
          <w:szCs w:val="24"/>
        </w:rPr>
        <w:t>6-29. СТРУКТУРА ПОГОЛОВЬЯ КРУПНОГО РОГАТОГО СКОТА ПО ВИДАМ В СЕЛЬСКОХОЗЯЙСТВЕННЫХ ОРГАНИЗАЦИЯХ, В КРЕСТЬЯНСКИХ (ФЕРМЕРСКИХ) ХОЗЯЙСТВАХ И У ИНДИВИДУАЛЬНЫХ ПРЕДПРИНИМАТЕЛЕЙ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495E756" w14:textId="77777777" w:rsidR="007965A9" w:rsidRDefault="005D65E7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5D65E7">
        <w:rPr>
          <w:rFonts w:ascii="Times New Roman" w:hAnsi="Times New Roman" w:cs="Times New Roman"/>
          <w:sz w:val="24"/>
          <w:szCs w:val="24"/>
        </w:rPr>
        <w:lastRenderedPageBreak/>
        <w:t>6-30. СТРУКТУРА ПОГОЛОВЬЯ ПТИЦЫ ПО ВИДАМ В СЕЛЬСКОХОЗЯЙСТВЕННЫХ ОРГАНИЗАЦИЯХ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5D892CE" w14:textId="77777777" w:rsidR="005D65E7" w:rsidRDefault="005D65E7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5D65E7">
        <w:rPr>
          <w:rFonts w:ascii="Times New Roman" w:hAnsi="Times New Roman" w:cs="Times New Roman"/>
          <w:sz w:val="24"/>
          <w:szCs w:val="24"/>
        </w:rPr>
        <w:t>6-31. СТРУКТУРА ПОГОЛОВЬЯ ПТИЦЫ ПО ВИДАМ В КРЕСТЬЯНСКИХ (ФЕРМЕРСКИХ) ХОЗЯЙСТВАХ И У ИНДИВИДУАЛЬНЫХ ПРЕДПРИНИМАТЕЛЕЙ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084A409" w14:textId="77777777" w:rsidR="005D65E7" w:rsidRPr="00821150" w:rsidRDefault="005D65E7" w:rsidP="008C7E81">
      <w:pPr>
        <w:jc w:val="both"/>
        <w:rPr>
          <w:rFonts w:ascii="Times New Roman" w:hAnsi="Times New Roman" w:cs="Times New Roman"/>
          <w:sz w:val="24"/>
          <w:szCs w:val="24"/>
        </w:rPr>
      </w:pPr>
      <w:r w:rsidRPr="005D65E7">
        <w:rPr>
          <w:rFonts w:ascii="Times New Roman" w:hAnsi="Times New Roman" w:cs="Times New Roman"/>
          <w:sz w:val="24"/>
          <w:szCs w:val="24"/>
        </w:rPr>
        <w:t>6-32. СТРУКТУРА ПОГОЛОВЬЯ ПТИЦЫ ПО ВИДАМ В ЛИЧНЫХ ПОДСОБНЫХ И ДРУГИХ ИНДИВИДУАЛЬНЫХ ХОЗЯЙСТВАХ ГРАЖДАН СЕЛЬСКИХ НАСЕЛЕННЫХ ПУНКТОВ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B958D69" w14:textId="77777777" w:rsidR="00E036B4" w:rsidRPr="00E036B4" w:rsidRDefault="007339C7" w:rsidP="008C7E81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VII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="00E036B4" w:rsidRPr="002640B4">
        <w:rPr>
          <w:rFonts w:ascii="Times New Roman" w:hAnsi="Times New Roman" w:cs="Times New Roman"/>
          <w:b/>
          <w:sz w:val="24"/>
          <w:szCs w:val="24"/>
          <w:u w:val="single"/>
        </w:rPr>
        <w:t>ПРОИЗВОДСТВЕННАЯ ИНФРАСТРУКТУРА</w:t>
      </w:r>
    </w:p>
    <w:p w14:paraId="335EF26D" w14:textId="77777777" w:rsidR="002640B4" w:rsidRDefault="007339C7" w:rsidP="00F212C5">
      <w:pPr>
        <w:rPr>
          <w:rFonts w:ascii="Times New Roman" w:hAnsi="Times New Roman" w:cs="Times New Roman"/>
          <w:sz w:val="24"/>
          <w:szCs w:val="24"/>
        </w:rPr>
      </w:pPr>
      <w:r w:rsidRPr="007339C7">
        <w:rPr>
          <w:rFonts w:ascii="Times New Roman" w:hAnsi="Times New Roman" w:cs="Times New Roman"/>
          <w:sz w:val="24"/>
          <w:szCs w:val="24"/>
        </w:rPr>
        <w:t xml:space="preserve">7-1. </w:t>
      </w:r>
      <w:r w:rsidR="008032B7" w:rsidRPr="008032B7">
        <w:rPr>
          <w:rFonts w:ascii="Times New Roman" w:hAnsi="Times New Roman" w:cs="Times New Roman"/>
          <w:sz w:val="24"/>
          <w:szCs w:val="24"/>
        </w:rPr>
        <w:t>ЧИСЛО СЕЛЬСКОХОЗЯЙСТВЕННЫХ ОРГАНИЗАЦИЙ, ИМЕВШИХ ПРОИЗВОДСТВЕННЫЕ ПОСТРОЙКИ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C871996" w14:textId="77777777" w:rsidR="00011A8F" w:rsidRDefault="00011A8F" w:rsidP="00F212C5">
      <w:pPr>
        <w:rPr>
          <w:rFonts w:ascii="Times New Roman" w:hAnsi="Times New Roman" w:cs="Times New Roman"/>
          <w:sz w:val="24"/>
          <w:szCs w:val="24"/>
        </w:rPr>
      </w:pPr>
      <w:r w:rsidRPr="007339C7">
        <w:rPr>
          <w:rFonts w:ascii="Times New Roman" w:hAnsi="Times New Roman" w:cs="Times New Roman"/>
          <w:sz w:val="24"/>
          <w:szCs w:val="24"/>
        </w:rPr>
        <w:t>7-2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011A8F">
        <w:rPr>
          <w:rFonts w:ascii="Times New Roman" w:hAnsi="Times New Roman" w:cs="Times New Roman"/>
          <w:sz w:val="24"/>
          <w:szCs w:val="24"/>
        </w:rPr>
        <w:t>ЧИСЛО КРЕСТЬЯНСКИХ (ФЕРМЕРСКИХ) ХОЗЯЙСТВ И ИНДИВИДУАЛЬНЫХ ПРЕДПРИНИМАТЕЛЕЙ, ИМЕВШИХ ПРОИЗВОДСТВЕННЫЕ ПОСТРОЙКИ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5ED6F1A" w14:textId="77777777" w:rsidR="00011A8F" w:rsidRDefault="00011A8F" w:rsidP="00F212C5">
      <w:pPr>
        <w:rPr>
          <w:rFonts w:ascii="Times New Roman" w:hAnsi="Times New Roman" w:cs="Times New Roman"/>
          <w:sz w:val="24"/>
          <w:szCs w:val="24"/>
        </w:rPr>
      </w:pPr>
      <w:r w:rsidRPr="007339C7">
        <w:rPr>
          <w:rFonts w:ascii="Times New Roman" w:hAnsi="Times New Roman" w:cs="Times New Roman"/>
          <w:sz w:val="24"/>
          <w:szCs w:val="24"/>
        </w:rPr>
        <w:t>7-3.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1A8F">
        <w:rPr>
          <w:rFonts w:ascii="Times New Roman" w:hAnsi="Times New Roman" w:cs="Times New Roman"/>
          <w:sz w:val="24"/>
          <w:szCs w:val="24"/>
        </w:rPr>
        <w:t>ЧИСЛО ЛИЧНЫХ ПОДСОБНЫХ И ДРУГИХ ИНДИВИДУАЛЬНЫХ ХОЗЯЙСТВ ГРАЖДАН СЕЛЬСКИХ НАСЕЛЕННЫХ ПУНКТОВ, ИМЕВШИХ ПРОИЗВОДСТВЕННЫЕ ПОСТРОЙКИ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0CC0998" w14:textId="77777777" w:rsidR="007339C7" w:rsidRDefault="007339C7" w:rsidP="00F212C5">
      <w:pPr>
        <w:rPr>
          <w:rFonts w:ascii="Times New Roman" w:hAnsi="Times New Roman" w:cs="Times New Roman"/>
          <w:sz w:val="24"/>
          <w:szCs w:val="24"/>
        </w:rPr>
      </w:pPr>
      <w:r w:rsidRPr="007339C7">
        <w:rPr>
          <w:rFonts w:ascii="Times New Roman" w:hAnsi="Times New Roman" w:cs="Times New Roman"/>
          <w:sz w:val="24"/>
          <w:szCs w:val="24"/>
        </w:rPr>
        <w:t>7-</w:t>
      </w:r>
      <w:r w:rsidR="006808C7">
        <w:rPr>
          <w:rFonts w:ascii="Times New Roman" w:hAnsi="Times New Roman" w:cs="Times New Roman"/>
          <w:sz w:val="24"/>
          <w:szCs w:val="24"/>
        </w:rPr>
        <w:t>4</w:t>
      </w:r>
      <w:r w:rsidRPr="007339C7">
        <w:rPr>
          <w:rFonts w:ascii="Times New Roman" w:hAnsi="Times New Roman" w:cs="Times New Roman"/>
          <w:sz w:val="24"/>
          <w:szCs w:val="24"/>
        </w:rPr>
        <w:t>. МОЩНОСТИ ЕДИНОВРЕМЕННОГО ХРАНЕНИЯ ПРОИЗВОД</w:t>
      </w:r>
      <w:r w:rsidR="006808C7">
        <w:rPr>
          <w:rFonts w:ascii="Times New Roman" w:hAnsi="Times New Roman" w:cs="Times New Roman"/>
          <w:sz w:val="24"/>
          <w:szCs w:val="24"/>
        </w:rPr>
        <w:t>СТВЕННЫХ ПОСТРОЕК</w:t>
      </w:r>
      <w:r w:rsidR="006808C7" w:rsidRPr="006808C7">
        <w:rPr>
          <w:rFonts w:ascii="Times New Roman" w:hAnsi="Times New Roman" w:cs="Times New Roman"/>
          <w:sz w:val="24"/>
          <w:szCs w:val="24"/>
        </w:rPr>
        <w:t xml:space="preserve"> В СЕЛЬСКОХОЗЯЙСТВЕННЫХ ОРГАНИЗАЦИЯХ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E98DB31" w14:textId="77777777" w:rsidR="006808C7" w:rsidRDefault="006808C7" w:rsidP="00F212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7-5.</w:t>
      </w:r>
      <w:r w:rsidRPr="006808C7">
        <w:rPr>
          <w:rFonts w:ascii="Times New Roman" w:hAnsi="Times New Roman" w:cs="Times New Roman"/>
          <w:sz w:val="24"/>
          <w:szCs w:val="24"/>
        </w:rPr>
        <w:t xml:space="preserve"> МОЩНОСТИ ЕДИНОВРЕМЕННОГО ХРАНЕНИЯ ПРОИЗВОДСТВЕННЫХ ПОСТРОЕК В КРЕСТЬЯНСКИХ (ФЕРМЕРСКИХ) ХОЗЯЙСТВАХ И У ИНДИВИДУАЛЬНЫХ ПРЕДПРИНИМАТЕЛЕЙ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91DD1DF" w14:textId="77777777" w:rsidR="006808C7" w:rsidRDefault="006808C7" w:rsidP="00F212C5">
      <w:pPr>
        <w:rPr>
          <w:rFonts w:ascii="Times New Roman" w:hAnsi="Times New Roman" w:cs="Times New Roman"/>
          <w:sz w:val="24"/>
          <w:szCs w:val="24"/>
        </w:rPr>
      </w:pPr>
      <w:r w:rsidRPr="006808C7">
        <w:rPr>
          <w:rFonts w:ascii="Times New Roman" w:hAnsi="Times New Roman" w:cs="Times New Roman"/>
          <w:sz w:val="24"/>
          <w:szCs w:val="24"/>
        </w:rPr>
        <w:t>7-6. ЧИСЛО ОБЪЕКТОВ ПЕРЕПИСИ, ИМЕВШИХ ПРОИЗВОДСТВЕННЫЕ ПОСТРОЙКИ</w:t>
      </w:r>
      <w:r w:rsidR="00C731CD">
        <w:rPr>
          <w:rFonts w:ascii="Times New Roman" w:hAnsi="Times New Roman" w:cs="Times New Roman"/>
          <w:sz w:val="24"/>
          <w:szCs w:val="24"/>
        </w:rPr>
        <w:t>;</w:t>
      </w:r>
    </w:p>
    <w:p w14:paraId="08094795" w14:textId="77777777" w:rsidR="007339C7" w:rsidRDefault="00C731CD" w:rsidP="00F212C5">
      <w:pPr>
        <w:rPr>
          <w:rFonts w:ascii="Times New Roman" w:hAnsi="Times New Roman" w:cs="Times New Roman"/>
          <w:sz w:val="24"/>
          <w:szCs w:val="24"/>
        </w:rPr>
      </w:pPr>
      <w:r w:rsidRPr="00C731CD">
        <w:rPr>
          <w:rFonts w:ascii="Times New Roman" w:hAnsi="Times New Roman" w:cs="Times New Roman"/>
          <w:sz w:val="24"/>
          <w:szCs w:val="24"/>
        </w:rPr>
        <w:t>7-7. МОЩНОСТИ ЕДИНОВРЕМЕННОГО ХРАНЕНИЯ ПРОИЗВОДСТВЕННЫХ ПОСТРОЕК ПО КАТЕГОРИЯМ ХОЗЯЙСТВ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70BE46F" w14:textId="77777777" w:rsidR="00C731CD" w:rsidRDefault="00C731CD" w:rsidP="00F212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7-8</w:t>
      </w:r>
      <w:r w:rsidRPr="00C731CD">
        <w:rPr>
          <w:rFonts w:ascii="Times New Roman" w:hAnsi="Times New Roman" w:cs="Times New Roman"/>
          <w:sz w:val="24"/>
          <w:szCs w:val="24"/>
        </w:rPr>
        <w:t>. ЧИСЛО ОБЪЕКТОВ ПЕРЕПИСИ, ИМЕВШИХ ТЕПЛИЦЫ И ПАРНИКИ</w:t>
      </w:r>
    </w:p>
    <w:p w14:paraId="4E477733" w14:textId="77777777" w:rsidR="007339C7" w:rsidRDefault="00C731CD" w:rsidP="00F212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7-9</w:t>
      </w:r>
      <w:r w:rsidRPr="00C731CD">
        <w:rPr>
          <w:rFonts w:ascii="Times New Roman" w:hAnsi="Times New Roman" w:cs="Times New Roman"/>
          <w:sz w:val="24"/>
          <w:szCs w:val="24"/>
        </w:rPr>
        <w:t>. ПЛОЩАДЬ ТЕПЛИЦ И ПАРНИКОВ ПО КАТЕГОРИЯМ ХОЗЯЙСТВ</w:t>
      </w:r>
      <w:r w:rsidR="007339C7">
        <w:rPr>
          <w:rFonts w:ascii="Times New Roman" w:hAnsi="Times New Roman" w:cs="Times New Roman"/>
          <w:sz w:val="24"/>
          <w:szCs w:val="24"/>
        </w:rPr>
        <w:t>.</w:t>
      </w:r>
    </w:p>
    <w:p w14:paraId="26B4C98E" w14:textId="77777777" w:rsidR="002640B4" w:rsidRDefault="007339C7" w:rsidP="002640B4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VIII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="002640B4" w:rsidRPr="002640B4">
        <w:rPr>
          <w:rFonts w:ascii="Times New Roman" w:hAnsi="Times New Roman" w:cs="Times New Roman"/>
          <w:b/>
          <w:sz w:val="24"/>
          <w:szCs w:val="24"/>
          <w:u w:val="single"/>
        </w:rPr>
        <w:t>УСЛОВИЯ ВЕДЕНИЯ</w:t>
      </w:r>
      <w:r w:rsidR="002640B4" w:rsidRPr="00E036B4">
        <w:rPr>
          <w:rFonts w:ascii="Times New Roman" w:hAnsi="Times New Roman" w:cs="Times New Roman"/>
          <w:b/>
          <w:sz w:val="24"/>
          <w:szCs w:val="24"/>
          <w:u w:val="single"/>
        </w:rPr>
        <w:t xml:space="preserve"> ХОЗЯЙСТВЕННОЙ ДЕЯТЕЛЬНОСТИ</w:t>
      </w:r>
    </w:p>
    <w:p w14:paraId="00A500E4" w14:textId="77777777" w:rsidR="002640B4" w:rsidRDefault="007339C7" w:rsidP="002640B4">
      <w:pPr>
        <w:jc w:val="both"/>
        <w:rPr>
          <w:rFonts w:ascii="Times New Roman" w:hAnsi="Times New Roman" w:cs="Times New Roman"/>
          <w:sz w:val="24"/>
          <w:szCs w:val="24"/>
        </w:rPr>
      </w:pPr>
      <w:r w:rsidRPr="007339C7">
        <w:rPr>
          <w:rFonts w:ascii="Times New Roman" w:hAnsi="Times New Roman" w:cs="Times New Roman"/>
          <w:sz w:val="24"/>
          <w:szCs w:val="24"/>
        </w:rPr>
        <w:t>8-1. ЧИСЛО ОБЪЕКТОВ ПЕРЕПИСИ, ПОЛУЧАВШИХ КРЕДИТНЫЕ СРЕДСТВА В 2020 Г.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51FD610" w14:textId="77777777" w:rsidR="007339C7" w:rsidRDefault="007339C7" w:rsidP="002640B4">
      <w:pPr>
        <w:jc w:val="both"/>
        <w:rPr>
          <w:rFonts w:ascii="Times New Roman" w:hAnsi="Times New Roman" w:cs="Times New Roman"/>
          <w:sz w:val="24"/>
          <w:szCs w:val="24"/>
        </w:rPr>
      </w:pPr>
      <w:r w:rsidRPr="007339C7">
        <w:rPr>
          <w:rFonts w:ascii="Times New Roman" w:hAnsi="Times New Roman" w:cs="Times New Roman"/>
          <w:sz w:val="24"/>
          <w:szCs w:val="24"/>
        </w:rPr>
        <w:t>8-2. ДОЛЯ ОБЪЕКТОВ ПЕРЕПИСИ, ПОЛУЧАВШИХ КРЕДИТНЫЕ СРЕДСТВА В 2020 Г.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163F63C" w14:textId="77777777" w:rsidR="007339C7" w:rsidRDefault="007339C7" w:rsidP="002640B4">
      <w:pPr>
        <w:jc w:val="both"/>
        <w:rPr>
          <w:rFonts w:ascii="Times New Roman" w:hAnsi="Times New Roman" w:cs="Times New Roman"/>
          <w:sz w:val="24"/>
          <w:szCs w:val="24"/>
        </w:rPr>
      </w:pPr>
      <w:r w:rsidRPr="007339C7">
        <w:rPr>
          <w:rFonts w:ascii="Times New Roman" w:hAnsi="Times New Roman" w:cs="Times New Roman"/>
          <w:sz w:val="24"/>
          <w:szCs w:val="24"/>
        </w:rPr>
        <w:t>8-3. ЧИСЛО ОБЪЕКТОВ ПЕРЕПИСИ, ПОЛУЧАВШИХ СУБСИДИИ (ДОТАЦИИ) ЗА СЧЕТ СРЕДСТВ ФЕДЕРАЛЬНОГО БЮДЖЕТА И / ИЛИ БЮДЖЕТА СУБЪЕКТА РОССИЙСКОЙ ФЕДЕРАЦИИ В 2020 Г.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2EA399C" w14:textId="77777777" w:rsidR="007339C7" w:rsidRDefault="007339C7" w:rsidP="002640B4">
      <w:pPr>
        <w:jc w:val="both"/>
        <w:rPr>
          <w:rFonts w:ascii="Times New Roman" w:hAnsi="Times New Roman" w:cs="Times New Roman"/>
          <w:sz w:val="24"/>
          <w:szCs w:val="24"/>
        </w:rPr>
      </w:pPr>
      <w:r w:rsidRPr="007339C7">
        <w:rPr>
          <w:rFonts w:ascii="Times New Roman" w:hAnsi="Times New Roman" w:cs="Times New Roman"/>
          <w:sz w:val="24"/>
          <w:szCs w:val="24"/>
        </w:rPr>
        <w:t>8-4. ДОЛЯ ОБЪЕКТОВ ПЕРЕПИСИ, ПОЛУЧАВШИХ СУБСИДИИ (ДОТАЦИИ) ЗА СЧЕТ СРЕДСТВ ФЕДЕРАЛЬНОГО БЮДЖЕТА И / ИЛИ БЮДЖЕТА СУБЪЕКТА РОССИЙСКОЙ ФЕДЕРАЦИИ В 2020 Г.</w:t>
      </w:r>
    </w:p>
    <w:p w14:paraId="5EB0D908" w14:textId="77777777" w:rsidR="007339C7" w:rsidRDefault="00130DD2" w:rsidP="002640B4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I</w:t>
      </w:r>
      <w:r w:rsidR="007339C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X</w:t>
      </w:r>
      <w:r w:rsidR="007339C7">
        <w:rPr>
          <w:rFonts w:ascii="Times New Roman" w:hAnsi="Times New Roman" w:cs="Times New Roman"/>
          <w:b/>
          <w:sz w:val="24"/>
          <w:szCs w:val="24"/>
          <w:u w:val="single"/>
        </w:rPr>
        <w:t>. ГРУППИРОВКИ</w:t>
      </w:r>
    </w:p>
    <w:p w14:paraId="4182ED0F" w14:textId="77777777" w:rsidR="007339C7" w:rsidRDefault="007339C7" w:rsidP="002640B4">
      <w:pPr>
        <w:jc w:val="both"/>
        <w:rPr>
          <w:rFonts w:ascii="Times New Roman" w:hAnsi="Times New Roman" w:cs="Times New Roman"/>
          <w:sz w:val="24"/>
          <w:szCs w:val="24"/>
        </w:rPr>
      </w:pPr>
      <w:r w:rsidRPr="007339C7">
        <w:rPr>
          <w:rFonts w:ascii="Times New Roman" w:hAnsi="Times New Roman" w:cs="Times New Roman"/>
          <w:sz w:val="24"/>
          <w:szCs w:val="24"/>
        </w:rPr>
        <w:t>9-1. ГРУППИРОВКА СЕЛЬСКОХОЗЯЙСТВЕННЫХ ОРГАНИЗАЦИЙ  ПО РАЗМЕРУ СЕЛЬСКОХОЗЯЙСТВЕННЫХ УГОДИЙ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6CD3A87" w14:textId="77777777" w:rsidR="007339C7" w:rsidRDefault="007339C7" w:rsidP="002640B4">
      <w:pPr>
        <w:jc w:val="both"/>
        <w:rPr>
          <w:rFonts w:ascii="Times New Roman" w:hAnsi="Times New Roman" w:cs="Times New Roman"/>
          <w:sz w:val="24"/>
          <w:szCs w:val="24"/>
        </w:rPr>
      </w:pPr>
      <w:r w:rsidRPr="007339C7">
        <w:rPr>
          <w:rFonts w:ascii="Times New Roman" w:hAnsi="Times New Roman" w:cs="Times New Roman"/>
          <w:sz w:val="24"/>
          <w:szCs w:val="24"/>
        </w:rPr>
        <w:lastRenderedPageBreak/>
        <w:t>9-2. ГРУППИРОВКА КРЕСТЬЯНСКИХ (ФЕРМЕРСКИХ) ХОЗЯЙСТВ И ИНДИВИДУАЛЬНЫХ ПРЕДПРИНИМАТЕЛЕЙ ПО РАЗМЕРУ СЕЛЬСКОХОЗЯЙСТВЕННЫХ УГОДИЙ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A4B4455" w14:textId="77777777" w:rsidR="007339C7" w:rsidRDefault="007339C7" w:rsidP="002640B4">
      <w:pPr>
        <w:jc w:val="both"/>
        <w:rPr>
          <w:rFonts w:ascii="Times New Roman" w:hAnsi="Times New Roman" w:cs="Times New Roman"/>
          <w:sz w:val="24"/>
          <w:szCs w:val="24"/>
        </w:rPr>
      </w:pPr>
      <w:r w:rsidRPr="007339C7">
        <w:rPr>
          <w:rFonts w:ascii="Times New Roman" w:hAnsi="Times New Roman" w:cs="Times New Roman"/>
          <w:sz w:val="24"/>
          <w:szCs w:val="24"/>
        </w:rPr>
        <w:t>9-3. ГРУППИРОВКА ЛИЧНЫХ ПОДСОБНЫХ И ДРУГИХ ИНДИВИДУАЛЬНЫХ ХОЗЯЙСТВ ГРАЖДАН СЕЛЬСКИХ НАСЕЛЕННЫХ ПУНКТОВ  ПО РАЗМЕРУ  ЗЕМЕЛЬНОЙ ПЛОЩАДИ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4892AF3" w14:textId="77777777" w:rsidR="007339C7" w:rsidRDefault="00852688" w:rsidP="002640B4">
      <w:pPr>
        <w:jc w:val="both"/>
        <w:rPr>
          <w:rFonts w:ascii="Times New Roman" w:hAnsi="Times New Roman" w:cs="Times New Roman"/>
          <w:sz w:val="24"/>
          <w:szCs w:val="24"/>
        </w:rPr>
      </w:pPr>
      <w:r w:rsidRPr="00852688">
        <w:rPr>
          <w:rFonts w:ascii="Times New Roman" w:hAnsi="Times New Roman" w:cs="Times New Roman"/>
          <w:sz w:val="24"/>
          <w:szCs w:val="24"/>
        </w:rPr>
        <w:t>9-4. ГРУППИРОВКА СЕЛЬСКОХОЗЯЙСТВЕННЫХ ОРГАНИЗАЦИЙ ПО РАЗМЕРУ ОБЩЕЙ ПОСЕВНОЙ ПЛОЩАДИ ПОД УРОЖАЙ 2021 Г.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D417D5A" w14:textId="77777777" w:rsidR="00852688" w:rsidRDefault="00852688" w:rsidP="002640B4">
      <w:pPr>
        <w:jc w:val="both"/>
        <w:rPr>
          <w:rFonts w:ascii="Times New Roman" w:hAnsi="Times New Roman" w:cs="Times New Roman"/>
          <w:sz w:val="24"/>
          <w:szCs w:val="24"/>
        </w:rPr>
      </w:pPr>
      <w:r w:rsidRPr="00852688">
        <w:rPr>
          <w:rFonts w:ascii="Times New Roman" w:hAnsi="Times New Roman" w:cs="Times New Roman"/>
          <w:sz w:val="24"/>
          <w:szCs w:val="24"/>
        </w:rPr>
        <w:t>9-5. ГРУППИРОВКА СЕЛЬСКОХОЗЯЙСТВЕННЫХ ОРГАНИЗАЦИЙ ПО РАЗМЕРУ ПОСЕВНОЙ ПЛОЩАДИ  ЗЕРНОВЫХ И ЗЕРНОБОБОВЫХ КУЛЬТУР ПОД УРОЖАЙ 2021 Г.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472ADB4" w14:textId="77777777" w:rsidR="00852688" w:rsidRDefault="00852688" w:rsidP="002640B4">
      <w:pPr>
        <w:jc w:val="both"/>
        <w:rPr>
          <w:rFonts w:ascii="Times New Roman" w:hAnsi="Times New Roman" w:cs="Times New Roman"/>
          <w:sz w:val="24"/>
          <w:szCs w:val="24"/>
        </w:rPr>
      </w:pPr>
      <w:r w:rsidRPr="00852688">
        <w:rPr>
          <w:rFonts w:ascii="Times New Roman" w:hAnsi="Times New Roman" w:cs="Times New Roman"/>
          <w:sz w:val="24"/>
          <w:szCs w:val="24"/>
        </w:rPr>
        <w:t>9-6. ГРУППИРОВКА СЕЛЬСКОХОЗЯЙСТВЕННЫХ ОРГАНИЗАЦИЙ ПО РАЗМЕРУ ПОСЕВНОЙ ПЛОЩАДИ САХАРНОЙ СВЕКЛЫ ПОД УРОЖАЙ 2021 Г.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E7E9B38" w14:textId="77777777" w:rsidR="00852688" w:rsidRDefault="00852688" w:rsidP="002640B4">
      <w:pPr>
        <w:jc w:val="both"/>
        <w:rPr>
          <w:rFonts w:ascii="Times New Roman" w:hAnsi="Times New Roman" w:cs="Times New Roman"/>
          <w:sz w:val="24"/>
          <w:szCs w:val="24"/>
        </w:rPr>
      </w:pPr>
      <w:r w:rsidRPr="00852688">
        <w:rPr>
          <w:rFonts w:ascii="Times New Roman" w:hAnsi="Times New Roman" w:cs="Times New Roman"/>
          <w:sz w:val="24"/>
          <w:szCs w:val="24"/>
        </w:rPr>
        <w:t>9-7. ГРУППИРОВКА СЕЛЬСКОХОЗЯЙСТВЕННЫХ ОРГАНИЗАЦИЙ ПО РАЗМЕРУ ПОСЕВНОЙ ПЛОЩАДИ ПОДСОЛНЕЧНИКА НА ЗЕРНО ПОД УРОЖАЙ 2021 Г.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A15A276" w14:textId="77777777" w:rsidR="00852688" w:rsidRDefault="00852688" w:rsidP="002640B4">
      <w:pPr>
        <w:jc w:val="both"/>
        <w:rPr>
          <w:rFonts w:ascii="Times New Roman" w:hAnsi="Times New Roman" w:cs="Times New Roman"/>
          <w:sz w:val="24"/>
          <w:szCs w:val="24"/>
        </w:rPr>
      </w:pPr>
      <w:r w:rsidRPr="00852688">
        <w:rPr>
          <w:rFonts w:ascii="Times New Roman" w:hAnsi="Times New Roman" w:cs="Times New Roman"/>
          <w:sz w:val="24"/>
          <w:szCs w:val="24"/>
        </w:rPr>
        <w:t>9-8. ГРУППИРОВКА КРЕСТЬЯНСКИХ (ФЕРМЕРСКИХ) ХОЗЯЙСТВ И ИНДИВИДУАЛЬНЫХ ПРЕДПРИНИМАТЕЛЕЙ ПО РАЗМЕРУ ОБЩЕЙ ПОСЕВНОЙ ПЛОЩАДИ ПОД УРОЖАЙ 2021 Г.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B067119" w14:textId="77777777" w:rsidR="00852688" w:rsidRDefault="00852688" w:rsidP="002640B4">
      <w:pPr>
        <w:jc w:val="both"/>
        <w:rPr>
          <w:rFonts w:ascii="Times New Roman" w:hAnsi="Times New Roman" w:cs="Times New Roman"/>
          <w:sz w:val="24"/>
          <w:szCs w:val="24"/>
        </w:rPr>
      </w:pPr>
      <w:r w:rsidRPr="00852688">
        <w:rPr>
          <w:rFonts w:ascii="Times New Roman" w:hAnsi="Times New Roman" w:cs="Times New Roman"/>
          <w:sz w:val="24"/>
          <w:szCs w:val="24"/>
        </w:rPr>
        <w:t>9-9. ГРУППИРОВКА КРЕСТЬЯНСКИХ (ФЕРМЕРСКИХ) ХОЗЯЙСТВ И ИНДИВИДУАЛЬНЫХ ПРЕДПРИНИМАТЕЛЕЙ ПО РАЗМЕРУ ПОСЕВНОЙ ПЛОЩАДИ  ЗЕРНОВЫХ И ЗЕРНОБОБОВЫХ КУЛЬТУР ПОД УРОЖАЙ 2021 Г.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12D7299" w14:textId="77777777" w:rsidR="00852688" w:rsidRDefault="009E11E9" w:rsidP="002640B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852688" w:rsidRPr="00852688">
        <w:rPr>
          <w:rFonts w:ascii="Times New Roman" w:hAnsi="Times New Roman" w:cs="Times New Roman"/>
          <w:sz w:val="24"/>
          <w:szCs w:val="24"/>
        </w:rPr>
        <w:t>-10. ГРУППИРОВКА КРЕСТЬЯНСКИХ (ФЕРМЕРСКИХ) ХОЗЯЙСТВ И ИНДИВИДУАЛЬНЫХ ПРЕДПРИНИМАТЕЛЕЙ  ПО РАЗМЕРУ ПОСЕВНОЙ ПЛОЩАДИ САХАРНОЙ СВЕКЛЫ ПОД УРОЖАЙ 2021 Г.</w:t>
      </w:r>
      <w:r w:rsidR="00852688">
        <w:rPr>
          <w:rFonts w:ascii="Times New Roman" w:hAnsi="Times New Roman" w:cs="Times New Roman"/>
          <w:sz w:val="24"/>
          <w:szCs w:val="24"/>
        </w:rPr>
        <w:t>;</w:t>
      </w:r>
    </w:p>
    <w:p w14:paraId="179218FF" w14:textId="77777777" w:rsidR="00852688" w:rsidRDefault="00852688" w:rsidP="002640B4">
      <w:pPr>
        <w:jc w:val="both"/>
        <w:rPr>
          <w:rFonts w:ascii="Times New Roman" w:hAnsi="Times New Roman" w:cs="Times New Roman"/>
          <w:sz w:val="24"/>
          <w:szCs w:val="24"/>
        </w:rPr>
      </w:pPr>
      <w:r w:rsidRPr="00852688">
        <w:rPr>
          <w:rFonts w:ascii="Times New Roman" w:hAnsi="Times New Roman" w:cs="Times New Roman"/>
          <w:sz w:val="24"/>
          <w:szCs w:val="24"/>
        </w:rPr>
        <w:t>9-11. ГРУППИРОВКА КРЕСТЬЯНСКИХ (ФЕРМЕРСКИХ) ХОЗЯЙСТВ И ИНДИВИДУАЛЬНЫХ ПРЕДПРИНИМАТЕЛЕЙ ПО РАЗМЕРУ ПОСЕВНОЙ ПЛОЩАДИ ПОДСОЛНЕЧНИКА НА ЗЕРНО ПОД УРОЖАЙ 2021 Г.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AD5B811" w14:textId="77777777" w:rsidR="00852688" w:rsidRDefault="00852688" w:rsidP="002640B4">
      <w:pPr>
        <w:jc w:val="both"/>
        <w:rPr>
          <w:rFonts w:ascii="Times New Roman" w:hAnsi="Times New Roman" w:cs="Times New Roman"/>
          <w:sz w:val="24"/>
          <w:szCs w:val="24"/>
        </w:rPr>
      </w:pPr>
      <w:r w:rsidRPr="00852688">
        <w:rPr>
          <w:rFonts w:ascii="Times New Roman" w:hAnsi="Times New Roman" w:cs="Times New Roman"/>
          <w:sz w:val="24"/>
          <w:szCs w:val="24"/>
        </w:rPr>
        <w:t>9-12. ГРУППИРОВКА ЛИЧНЫХ ПОДСОБНЫХ И ДРУГИХ ИНДИВИДУАЛЬНЫХ ХОЗЯЙСТВ ГРАЖДАН СЕЛЬСКИХ НАСЕЛЕННЫХ ПУНКТОВ ПО РАЗМЕРУ ОБЩЕЙ  ПОСЕВНОЙ ПЛОЩАДИ ПОД УРОЖАЙ 2021 Г.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4033E50" w14:textId="77777777" w:rsidR="00852688" w:rsidRDefault="00852688" w:rsidP="002640B4">
      <w:pPr>
        <w:jc w:val="both"/>
        <w:rPr>
          <w:rFonts w:ascii="Times New Roman" w:hAnsi="Times New Roman" w:cs="Times New Roman"/>
          <w:sz w:val="24"/>
          <w:szCs w:val="24"/>
        </w:rPr>
      </w:pPr>
      <w:r w:rsidRPr="00852688">
        <w:rPr>
          <w:rFonts w:ascii="Times New Roman" w:hAnsi="Times New Roman" w:cs="Times New Roman"/>
          <w:sz w:val="24"/>
          <w:szCs w:val="24"/>
        </w:rPr>
        <w:t>9-13. ГРУППИРОВКА ЛИЧНЫХ ПОДСОБНЫХ И ДРУГИХ ИНДИВИДУАЛЬНЫХ ХОЗЯЙСТВ ГРАЖДАН СЕЛЬСКИХ НАСЕЛЕННЫХ ПУНКТОВ ПО РАЗМЕРУ ПОСЕВНОЙ ПЛОЩАДИ КАРТОФЕЛЯ ПОД УРОЖАЙ 2021 Г.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B7A709C" w14:textId="77777777" w:rsidR="00852688" w:rsidRDefault="00852688" w:rsidP="002640B4">
      <w:pPr>
        <w:jc w:val="both"/>
        <w:rPr>
          <w:rFonts w:ascii="Times New Roman" w:hAnsi="Times New Roman" w:cs="Times New Roman"/>
          <w:sz w:val="24"/>
          <w:szCs w:val="24"/>
        </w:rPr>
      </w:pPr>
      <w:r w:rsidRPr="00852688">
        <w:rPr>
          <w:rFonts w:ascii="Times New Roman" w:hAnsi="Times New Roman" w:cs="Times New Roman"/>
          <w:sz w:val="24"/>
          <w:szCs w:val="24"/>
        </w:rPr>
        <w:t>9-14. ГРУППИРОВКА ЛИЧНЫХ ПОДСОБНЫХ И ДРУГИХ ИНДИВИДУАЛЬНЫХ ХОЗЯЙСТВ ГРАЖДАН СЕЛЬСКИХ НАСЕЛЕННЫХ ПУНКТОВ ПО РАЗМЕРУ ПОСЕВНОЙ ПЛОЩАДИ ОВОЩЕЙ ОТКРЫТОГО ГРУНТА ПОД УРОЖАЙ 2021 Г.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33ED994" w14:textId="77777777" w:rsidR="00852688" w:rsidRDefault="00852688" w:rsidP="002640B4">
      <w:pPr>
        <w:jc w:val="both"/>
        <w:rPr>
          <w:rFonts w:ascii="Times New Roman" w:hAnsi="Times New Roman" w:cs="Times New Roman"/>
          <w:sz w:val="24"/>
          <w:szCs w:val="24"/>
        </w:rPr>
      </w:pPr>
      <w:r w:rsidRPr="00852688">
        <w:rPr>
          <w:rFonts w:ascii="Times New Roman" w:hAnsi="Times New Roman" w:cs="Times New Roman"/>
          <w:sz w:val="24"/>
          <w:szCs w:val="24"/>
        </w:rPr>
        <w:t>9-15. ГРУППИРОВКА СЕЛЬСКОХОЗЯЙСТВЕННЫХ ОРГАНИЗАЦИЙ  ПО ПОГОЛОВЬЮ КРУПНОГО РОГАТОГО СКОТА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D2DD27D" w14:textId="77777777" w:rsidR="00852688" w:rsidRDefault="00852688" w:rsidP="002640B4">
      <w:pPr>
        <w:jc w:val="both"/>
        <w:rPr>
          <w:rFonts w:ascii="Times New Roman" w:hAnsi="Times New Roman" w:cs="Times New Roman"/>
          <w:sz w:val="24"/>
          <w:szCs w:val="24"/>
        </w:rPr>
      </w:pPr>
      <w:r w:rsidRPr="00852688">
        <w:rPr>
          <w:rFonts w:ascii="Times New Roman" w:hAnsi="Times New Roman" w:cs="Times New Roman"/>
          <w:sz w:val="24"/>
          <w:szCs w:val="24"/>
        </w:rPr>
        <w:t>9-16. ГРУППИРОВКА СЕЛЬСКОХОЗЯЙСТВЕННЫХ ОРГАНИЗАЦИЙ  ПО ПОГОЛОВЬЮ КОРОВ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1F0E971" w14:textId="77777777" w:rsidR="00852688" w:rsidRDefault="00852688" w:rsidP="002640B4">
      <w:pPr>
        <w:jc w:val="both"/>
        <w:rPr>
          <w:rFonts w:ascii="Times New Roman" w:hAnsi="Times New Roman" w:cs="Times New Roman"/>
          <w:sz w:val="24"/>
          <w:szCs w:val="24"/>
        </w:rPr>
      </w:pPr>
      <w:r w:rsidRPr="00852688">
        <w:rPr>
          <w:rFonts w:ascii="Times New Roman" w:hAnsi="Times New Roman" w:cs="Times New Roman"/>
          <w:sz w:val="24"/>
          <w:szCs w:val="24"/>
        </w:rPr>
        <w:t>9-17. ГРУППИРОВКА СЕЛЬСКОХОЗЯЙСТВЕННЫХ ОРГАНИЗАЦИЙ  ПО ПОГОЛОВЬЮ СВИНЕЙ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2385A55" w14:textId="77777777" w:rsidR="00852688" w:rsidRDefault="00852688" w:rsidP="002640B4">
      <w:pPr>
        <w:jc w:val="both"/>
        <w:rPr>
          <w:rFonts w:ascii="Times New Roman" w:hAnsi="Times New Roman" w:cs="Times New Roman"/>
          <w:sz w:val="24"/>
          <w:szCs w:val="24"/>
        </w:rPr>
      </w:pPr>
      <w:r w:rsidRPr="00852688">
        <w:rPr>
          <w:rFonts w:ascii="Times New Roman" w:hAnsi="Times New Roman" w:cs="Times New Roman"/>
          <w:sz w:val="24"/>
          <w:szCs w:val="24"/>
        </w:rPr>
        <w:lastRenderedPageBreak/>
        <w:t>9-18. ГРУППИРОВКА СЕЛЬСКОХОЗЯЙСТВЕННЫХ ОРГАНИЗАЦИЙ ПО ПОГОЛОВЬЮ ОВЕЦ И КОЗ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6EE5741" w14:textId="77777777" w:rsidR="00852688" w:rsidRDefault="00852688" w:rsidP="002640B4">
      <w:pPr>
        <w:jc w:val="both"/>
        <w:rPr>
          <w:rFonts w:ascii="Times New Roman" w:hAnsi="Times New Roman" w:cs="Times New Roman"/>
          <w:sz w:val="24"/>
          <w:szCs w:val="24"/>
        </w:rPr>
      </w:pPr>
      <w:r w:rsidRPr="00852688">
        <w:rPr>
          <w:rFonts w:ascii="Times New Roman" w:hAnsi="Times New Roman" w:cs="Times New Roman"/>
          <w:sz w:val="24"/>
          <w:szCs w:val="24"/>
        </w:rPr>
        <w:t>9-19. ГРУППИРОВКА СЕЛЬСКОХОЗЯЙСТВЕННЫХ ОРГАНИЗАЦИЙ ПО ПОГОЛОВЬЮ ПТИЦЫ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096336E" w14:textId="77777777" w:rsidR="00852688" w:rsidRDefault="00852688" w:rsidP="002640B4">
      <w:pPr>
        <w:jc w:val="both"/>
        <w:rPr>
          <w:rFonts w:ascii="Times New Roman" w:hAnsi="Times New Roman" w:cs="Times New Roman"/>
          <w:sz w:val="24"/>
          <w:szCs w:val="24"/>
        </w:rPr>
      </w:pPr>
      <w:r w:rsidRPr="00852688">
        <w:rPr>
          <w:rFonts w:ascii="Times New Roman" w:hAnsi="Times New Roman" w:cs="Times New Roman"/>
          <w:sz w:val="24"/>
          <w:szCs w:val="24"/>
        </w:rPr>
        <w:t>9-20. ГРУППИРОВКА КРЕСТЬЯНСКИХ (ФЕРМЕРСКИХ) ХОЗЯЙСТВ И ИНДИВИДУАЛЬНЫХ ПРЕДПРИНИМАТЕЛЕЙ ПО ПОГОЛОВЬЮ КРУПНОГО РОГАТОГО СКОТА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D3FBC21" w14:textId="77777777" w:rsidR="00852688" w:rsidRDefault="00852688" w:rsidP="002640B4">
      <w:pPr>
        <w:jc w:val="both"/>
        <w:rPr>
          <w:rFonts w:ascii="Times New Roman" w:hAnsi="Times New Roman" w:cs="Times New Roman"/>
          <w:sz w:val="24"/>
          <w:szCs w:val="24"/>
        </w:rPr>
      </w:pPr>
      <w:r w:rsidRPr="00852688">
        <w:rPr>
          <w:rFonts w:ascii="Times New Roman" w:hAnsi="Times New Roman" w:cs="Times New Roman"/>
          <w:sz w:val="24"/>
          <w:szCs w:val="24"/>
        </w:rPr>
        <w:t>9-21. ГРУППИРОВКА КРЕСТЬЯНСКИХ (ФЕРМЕРСКИХ) ХОЗЯЙСТВ И ИНДИВИДУАЛЬНЫХ ПРЕДПРИНИМАТЕЛЕЙ ПО ПОГОЛОВЬЮ КОРОВ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1212E88" w14:textId="77777777" w:rsidR="00852688" w:rsidRDefault="00852688" w:rsidP="002640B4">
      <w:pPr>
        <w:jc w:val="both"/>
        <w:rPr>
          <w:rFonts w:ascii="Times New Roman" w:hAnsi="Times New Roman" w:cs="Times New Roman"/>
          <w:sz w:val="24"/>
          <w:szCs w:val="24"/>
        </w:rPr>
      </w:pPr>
      <w:r w:rsidRPr="00852688">
        <w:rPr>
          <w:rFonts w:ascii="Times New Roman" w:hAnsi="Times New Roman" w:cs="Times New Roman"/>
          <w:sz w:val="24"/>
          <w:szCs w:val="24"/>
        </w:rPr>
        <w:t>9-22. ГРУППИРОВКА КРЕСТЬЯНСКИХ (ФЕРМЕРСКИХ) ХОЗЯЙСТВ И ИНДИВИДУАЛЬНЫХ ПРЕДПРИНИМАТЕЛЕЙ ПО ПОГОЛОВЬЮ СВИНЕЙ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102EAA7" w14:textId="77777777" w:rsidR="00852688" w:rsidRDefault="00852688" w:rsidP="002640B4">
      <w:pPr>
        <w:jc w:val="both"/>
        <w:rPr>
          <w:rFonts w:ascii="Times New Roman" w:hAnsi="Times New Roman" w:cs="Times New Roman"/>
          <w:sz w:val="24"/>
          <w:szCs w:val="24"/>
        </w:rPr>
      </w:pPr>
      <w:r w:rsidRPr="00852688">
        <w:rPr>
          <w:rFonts w:ascii="Times New Roman" w:hAnsi="Times New Roman" w:cs="Times New Roman"/>
          <w:sz w:val="24"/>
          <w:szCs w:val="24"/>
        </w:rPr>
        <w:t>9-23. ГРУППИРОВКА КРЕСТЬЯНСКИХ (ФЕРМЕРСКИХ) ХОЗЯЙСТВ И ИНДИВИДУАЛЬНЫХ ПРЕДПРИНИМАТЕЛЕЙ ПО ПОГОЛОВЬЮ ОВЕЦ И КОЗ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7F0DAF0" w14:textId="77777777" w:rsidR="00852688" w:rsidRDefault="00852688" w:rsidP="002640B4">
      <w:pPr>
        <w:jc w:val="both"/>
        <w:rPr>
          <w:rFonts w:ascii="Times New Roman" w:hAnsi="Times New Roman" w:cs="Times New Roman"/>
          <w:sz w:val="24"/>
          <w:szCs w:val="24"/>
        </w:rPr>
      </w:pPr>
      <w:r w:rsidRPr="00852688">
        <w:rPr>
          <w:rFonts w:ascii="Times New Roman" w:hAnsi="Times New Roman" w:cs="Times New Roman"/>
          <w:sz w:val="24"/>
          <w:szCs w:val="24"/>
        </w:rPr>
        <w:t>9-24. ГРУППИРОВКА КРЕСТЬЯНСКИХ (ФЕРМЕРСКИХ) ХОЗЯЙСТВ И ИНДИВИДУАЛЬНЫХ ПРЕДПРИНИМАТЕЛЕЙ ПО ПОГОЛОВЬЮ ПТИЦЫ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E0C13F6" w14:textId="77777777" w:rsidR="00852688" w:rsidRDefault="00852688" w:rsidP="002640B4">
      <w:pPr>
        <w:jc w:val="both"/>
        <w:rPr>
          <w:rFonts w:ascii="Times New Roman" w:hAnsi="Times New Roman" w:cs="Times New Roman"/>
          <w:sz w:val="24"/>
          <w:szCs w:val="24"/>
        </w:rPr>
      </w:pPr>
      <w:r w:rsidRPr="00852688">
        <w:rPr>
          <w:rFonts w:ascii="Times New Roman" w:hAnsi="Times New Roman" w:cs="Times New Roman"/>
          <w:sz w:val="24"/>
          <w:szCs w:val="24"/>
        </w:rPr>
        <w:t>9-25. ГРУППИРОВКА ЛИЧНЫХ ПОДСОБНЫХ И ДРУГИХ ИНДИВИДУАЛЬНЫХ ХОЗЯЙСТВ ГРАЖДАН СЕЛЬСКИХ НАСЕЛЕННЫХ ПУНКТОВ ПО ПОГОЛОВЬЮ КРУПНОГО РОГАТОГО СКОТА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06697FD" w14:textId="77777777" w:rsidR="00852688" w:rsidRDefault="00852688" w:rsidP="002640B4">
      <w:pPr>
        <w:jc w:val="both"/>
        <w:rPr>
          <w:rFonts w:ascii="Times New Roman" w:hAnsi="Times New Roman" w:cs="Times New Roman"/>
          <w:sz w:val="24"/>
          <w:szCs w:val="24"/>
        </w:rPr>
      </w:pPr>
      <w:r w:rsidRPr="00852688">
        <w:rPr>
          <w:rFonts w:ascii="Times New Roman" w:hAnsi="Times New Roman" w:cs="Times New Roman"/>
          <w:sz w:val="24"/>
          <w:szCs w:val="24"/>
        </w:rPr>
        <w:t>9-26. ГРУППИРОВКА ЛИЧНЫХ ПОДСОБНЫХ И ДРУГИХ ИНДИВИДУАЛЬНЫХ ХОЗЯЙСТВ ГРАЖДАН СЕЛЬСКИХ НАСЕЛЕННЫХ ПУНКТОВ ПО ПОГОЛОВЬЮ КОРО</w:t>
      </w:r>
      <w:r w:rsidR="009E3FB1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AE193A9" w14:textId="77777777" w:rsidR="00852688" w:rsidRDefault="00852688" w:rsidP="002640B4">
      <w:pPr>
        <w:jc w:val="both"/>
        <w:rPr>
          <w:rFonts w:ascii="Times New Roman" w:hAnsi="Times New Roman" w:cs="Times New Roman"/>
          <w:sz w:val="24"/>
          <w:szCs w:val="24"/>
        </w:rPr>
      </w:pPr>
      <w:r w:rsidRPr="00852688">
        <w:rPr>
          <w:rFonts w:ascii="Times New Roman" w:hAnsi="Times New Roman" w:cs="Times New Roman"/>
          <w:sz w:val="24"/>
          <w:szCs w:val="24"/>
        </w:rPr>
        <w:t>9-27. ГРУППИРОВКА ЛИЧНЫХ ПОДСОБНЫХ И ДРУГИХ ИНДИВИДУАЛЬНЫХ ХОЗЯЙСТВ ГРАЖДАН СЕЛЬСКИХ НАСЕЛЕННЫХ ПУНКТОВ ПО ПОГОЛОВЬЮ СВИНЕЙ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AEA908F" w14:textId="77777777" w:rsidR="00852688" w:rsidRDefault="00852688" w:rsidP="002640B4">
      <w:pPr>
        <w:jc w:val="both"/>
        <w:rPr>
          <w:rFonts w:ascii="Times New Roman" w:hAnsi="Times New Roman" w:cs="Times New Roman"/>
          <w:sz w:val="24"/>
          <w:szCs w:val="24"/>
        </w:rPr>
      </w:pPr>
      <w:r w:rsidRPr="00852688">
        <w:rPr>
          <w:rFonts w:ascii="Times New Roman" w:hAnsi="Times New Roman" w:cs="Times New Roman"/>
          <w:sz w:val="24"/>
          <w:szCs w:val="24"/>
        </w:rPr>
        <w:t>9-28. ГРУППИРОВКА ЛИЧНЫХ ПОДСОБНЫХ И ДРУГИХ ИНДИВИДУАЛЬНЫХ ХОЗЯЙСТВ ГРАЖДАН СЕЛЬСКИХ НАСЕЛЕННЫХ ПУНКТОВ ПО ПОГОЛОВЬЮ ОВЕЦ И КОЗ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3B8B9CF" w14:textId="77777777" w:rsidR="00852688" w:rsidRPr="007339C7" w:rsidRDefault="00852688" w:rsidP="002640B4">
      <w:pPr>
        <w:jc w:val="both"/>
        <w:rPr>
          <w:rFonts w:ascii="Times New Roman" w:hAnsi="Times New Roman" w:cs="Times New Roman"/>
          <w:sz w:val="24"/>
          <w:szCs w:val="24"/>
        </w:rPr>
      </w:pPr>
      <w:r w:rsidRPr="00852688">
        <w:rPr>
          <w:rFonts w:ascii="Times New Roman" w:hAnsi="Times New Roman" w:cs="Times New Roman"/>
          <w:sz w:val="24"/>
          <w:szCs w:val="24"/>
        </w:rPr>
        <w:t>9-29. ГРУППИРОВКА ЛИЧНЫХ ПОДСОБНЫХ И ДРУГИХ ИНДИВИДУАЛЬНЫХ ХОЗЯЙСТВ ГРАЖДАН СЕЛЬСКИХ НАСЕЛЕННЫХ ПУНКТОВ ПО ПОГОЛОВЬЮ ПТИЦЫ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852688" w:rsidRPr="007339C7" w:rsidSect="00130DD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8BC"/>
    <w:rsid w:val="00011A8F"/>
    <w:rsid w:val="00047EC0"/>
    <w:rsid w:val="000A74AF"/>
    <w:rsid w:val="00130DD2"/>
    <w:rsid w:val="002640B4"/>
    <w:rsid w:val="002F3BAF"/>
    <w:rsid w:val="0030518B"/>
    <w:rsid w:val="00347A40"/>
    <w:rsid w:val="003858BC"/>
    <w:rsid w:val="00390083"/>
    <w:rsid w:val="0041286E"/>
    <w:rsid w:val="004428FE"/>
    <w:rsid w:val="00452557"/>
    <w:rsid w:val="00531FE4"/>
    <w:rsid w:val="00546FCC"/>
    <w:rsid w:val="005D65E7"/>
    <w:rsid w:val="005E55E8"/>
    <w:rsid w:val="006347DC"/>
    <w:rsid w:val="0063637B"/>
    <w:rsid w:val="00657E44"/>
    <w:rsid w:val="006808C7"/>
    <w:rsid w:val="006B6923"/>
    <w:rsid w:val="007302B2"/>
    <w:rsid w:val="007339C7"/>
    <w:rsid w:val="007965A9"/>
    <w:rsid w:val="007D67D2"/>
    <w:rsid w:val="008032B7"/>
    <w:rsid w:val="00821150"/>
    <w:rsid w:val="00852688"/>
    <w:rsid w:val="008A30FC"/>
    <w:rsid w:val="008A7916"/>
    <w:rsid w:val="008C7E81"/>
    <w:rsid w:val="008E7F82"/>
    <w:rsid w:val="009E11E9"/>
    <w:rsid w:val="009E3FB1"/>
    <w:rsid w:val="00A1025B"/>
    <w:rsid w:val="00A660CD"/>
    <w:rsid w:val="00A91733"/>
    <w:rsid w:val="00B76D6D"/>
    <w:rsid w:val="00C25EF1"/>
    <w:rsid w:val="00C61E34"/>
    <w:rsid w:val="00C62CC3"/>
    <w:rsid w:val="00C731CD"/>
    <w:rsid w:val="00CC06D9"/>
    <w:rsid w:val="00DD3217"/>
    <w:rsid w:val="00E036B4"/>
    <w:rsid w:val="00E13935"/>
    <w:rsid w:val="00E4474A"/>
    <w:rsid w:val="00E841B6"/>
    <w:rsid w:val="00E90A93"/>
    <w:rsid w:val="00EE6D78"/>
    <w:rsid w:val="00F17BAE"/>
    <w:rsid w:val="00F212C5"/>
    <w:rsid w:val="00F67FE9"/>
    <w:rsid w:val="00FD0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C86B5"/>
  <w15:docId w15:val="{91A98AA6-EA30-4109-A5CD-05AF2D6AA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6F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2C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2C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2588</Words>
  <Characters>14755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Rosstat</Company>
  <LinksUpToDate>false</LinksUpToDate>
  <CharactersWithSpaces>17309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Демидов Кирилл Юрьевич</dc:creator>
  <cp:lastModifiedBy>User</cp:lastModifiedBy>
  <cp:revision>3</cp:revision>
  <cp:lastPrinted>2022-02-28T07:40:00Z</cp:lastPrinted>
  <dcterms:created xsi:type="dcterms:W3CDTF">2022-03-11T05:23:00Z</dcterms:created>
  <dcterms:modified xsi:type="dcterms:W3CDTF">2022-03-11T05:55:00Z</dcterms:modified>
</cp:coreProperties>
</file>